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08B" w:rsidRPr="00202DDF" w:rsidRDefault="00BB6E1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91"/>
          <w:szCs w:val="91"/>
        </w:rPr>
      </w:pPr>
      <w:r w:rsidRPr="00202DDF">
        <w:rPr>
          <w:rFonts w:ascii="Times New Roman" w:hAnsi="Times New Roman" w:cs="Times New Roman"/>
          <w:b/>
          <w:color w:val="000000"/>
          <w:sz w:val="72"/>
          <w:szCs w:val="72"/>
        </w:rPr>
        <w:t>AAKAR PUBLIC SCHOOL</w:t>
      </w:r>
      <w:r w:rsidRPr="00202DDF">
        <w:rPr>
          <w:rFonts w:ascii="Times New Roman" w:hAnsi="Times New Roman" w:cs="Times New Roman"/>
          <w:noProof/>
          <w:lang w:val="en-IN" w:eastAsia="en-IN" w:bidi="hi-IN"/>
        </w:rPr>
        <w:drawing>
          <wp:anchor distT="0" distB="0" distL="114300" distR="114300" simplePos="0" relativeHeight="251658240" behindDoc="0" locked="0" layoutInCell="1" hidden="0" allowOverlap="1" wp14:anchorId="07E8C0AD" wp14:editId="07346340">
            <wp:simplePos x="0" y="0"/>
            <wp:positionH relativeFrom="column">
              <wp:posOffset>-1903</wp:posOffset>
            </wp:positionH>
            <wp:positionV relativeFrom="paragraph">
              <wp:posOffset>-67309</wp:posOffset>
            </wp:positionV>
            <wp:extent cx="685800" cy="685800"/>
            <wp:effectExtent l="0" t="0" r="0" b="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008B" w:rsidRPr="00202DDF" w:rsidRDefault="00BB6E1F" w:rsidP="00202DD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202DDF">
        <w:rPr>
          <w:rFonts w:ascii="Times New Roman" w:hAnsi="Times New Roman" w:cs="Times New Roman"/>
          <w:color w:val="000000"/>
          <w:sz w:val="36"/>
          <w:szCs w:val="36"/>
        </w:rPr>
        <w:t xml:space="preserve">Monthly Planner </w:t>
      </w:r>
      <w:r w:rsidR="000613E7">
        <w:rPr>
          <w:rFonts w:ascii="Times New Roman" w:hAnsi="Times New Roman" w:cs="Times New Roman"/>
          <w:color w:val="000000"/>
          <w:sz w:val="36"/>
          <w:szCs w:val="36"/>
        </w:rPr>
        <w:t>(</w:t>
      </w:r>
      <w:r w:rsidRPr="00202DDF">
        <w:rPr>
          <w:rFonts w:ascii="Times New Roman" w:hAnsi="Times New Roman" w:cs="Times New Roman"/>
          <w:sz w:val="36"/>
          <w:szCs w:val="36"/>
        </w:rPr>
        <w:t>December</w:t>
      </w:r>
      <w:r w:rsidR="000613E7">
        <w:rPr>
          <w:rFonts w:ascii="Times New Roman" w:hAnsi="Times New Roman" w:cs="Times New Roman"/>
          <w:sz w:val="36"/>
          <w:szCs w:val="36"/>
        </w:rPr>
        <w:t>)</w:t>
      </w:r>
    </w:p>
    <w:p w:rsidR="0062008B" w:rsidRPr="00202DDF" w:rsidRDefault="00202DDF" w:rsidP="00202DD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       </w:t>
      </w:r>
      <w:r w:rsidR="00BB6E1F" w:rsidRPr="00202DDF">
        <w:rPr>
          <w:rFonts w:ascii="Times New Roman" w:hAnsi="Times New Roman" w:cs="Times New Roman"/>
          <w:color w:val="000000"/>
          <w:sz w:val="36"/>
          <w:szCs w:val="36"/>
        </w:rPr>
        <w:t>Session 2023-24</w:t>
      </w:r>
    </w:p>
    <w:p w:rsidR="00202DDF" w:rsidRPr="00202DDF" w:rsidRDefault="00202DDF" w:rsidP="00202DD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        </w:t>
      </w:r>
      <w:r w:rsidR="00BB6E1F" w:rsidRPr="00202DDF">
        <w:rPr>
          <w:rFonts w:ascii="Times New Roman" w:hAnsi="Times New Roman" w:cs="Times New Roman"/>
          <w:color w:val="000000"/>
          <w:sz w:val="36"/>
          <w:szCs w:val="36"/>
        </w:rPr>
        <w:t>Class – 1</w:t>
      </w:r>
      <w:r w:rsidR="00BB6E1F" w:rsidRPr="00202DDF">
        <w:rPr>
          <w:rFonts w:ascii="Times New Roman" w:hAnsi="Times New Roman" w:cs="Times New Roman"/>
          <w:color w:val="000000"/>
          <w:sz w:val="36"/>
          <w:szCs w:val="36"/>
          <w:vertAlign w:val="superscript"/>
        </w:rPr>
        <w:t>st</w:t>
      </w:r>
    </w:p>
    <w:tbl>
      <w:tblPr>
        <w:tblStyle w:val="a"/>
        <w:tblpPr w:leftFromText="180" w:rightFromText="180" w:vertAnchor="page" w:horzAnchor="margin" w:tblpX="-54" w:tblpY="2730"/>
        <w:tblW w:w="11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8"/>
        <w:gridCol w:w="1890"/>
        <w:gridCol w:w="2250"/>
        <w:gridCol w:w="2880"/>
        <w:gridCol w:w="2669"/>
        <w:gridCol w:w="8"/>
      </w:tblGrid>
      <w:tr w:rsidR="0062008B" w:rsidRPr="00202DDF" w:rsidTr="00FF0993">
        <w:trPr>
          <w:trHeight w:val="280"/>
        </w:trPr>
        <w:tc>
          <w:tcPr>
            <w:tcW w:w="1548" w:type="dxa"/>
            <w:vAlign w:val="center"/>
          </w:tcPr>
          <w:p w:rsidR="0062008B" w:rsidRPr="00202DDF" w:rsidRDefault="00BB6E1F" w:rsidP="000613E7">
            <w:pPr>
              <w:jc w:val="center"/>
              <w:rPr>
                <w:b/>
                <w:bCs/>
              </w:rPr>
            </w:pPr>
            <w:r w:rsidRPr="00202DDF">
              <w:rPr>
                <w:b/>
                <w:bCs/>
              </w:rPr>
              <w:t>SUBJECT</w:t>
            </w:r>
          </w:p>
        </w:tc>
        <w:tc>
          <w:tcPr>
            <w:tcW w:w="1890" w:type="dxa"/>
            <w:vAlign w:val="center"/>
          </w:tcPr>
          <w:p w:rsidR="0062008B" w:rsidRPr="00202DDF" w:rsidRDefault="00BB6E1F" w:rsidP="000613E7">
            <w:pPr>
              <w:ind w:left="720" w:hanging="720"/>
              <w:jc w:val="center"/>
              <w:rPr>
                <w:b/>
                <w:bCs/>
              </w:rPr>
            </w:pPr>
            <w:r w:rsidRPr="00202DDF">
              <w:rPr>
                <w:b/>
                <w:bCs/>
              </w:rPr>
              <w:t>Topic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vAlign w:val="center"/>
          </w:tcPr>
          <w:p w:rsidR="0062008B" w:rsidRPr="00202DDF" w:rsidRDefault="00BB6E1F" w:rsidP="000613E7">
            <w:pPr>
              <w:jc w:val="center"/>
              <w:rPr>
                <w:b/>
                <w:bCs/>
              </w:rPr>
            </w:pPr>
            <w:r w:rsidRPr="00202DDF">
              <w:rPr>
                <w:b/>
                <w:bCs/>
              </w:rPr>
              <w:t>Oral</w:t>
            </w:r>
          </w:p>
        </w:tc>
        <w:tc>
          <w:tcPr>
            <w:tcW w:w="2880" w:type="dxa"/>
            <w:vAlign w:val="center"/>
          </w:tcPr>
          <w:p w:rsidR="0062008B" w:rsidRPr="00202DDF" w:rsidRDefault="00BB6E1F" w:rsidP="000613E7">
            <w:pPr>
              <w:jc w:val="center"/>
              <w:rPr>
                <w:b/>
                <w:bCs/>
              </w:rPr>
            </w:pPr>
            <w:r w:rsidRPr="00202DDF">
              <w:rPr>
                <w:b/>
                <w:bCs/>
              </w:rPr>
              <w:t>Written</w:t>
            </w:r>
          </w:p>
        </w:tc>
        <w:tc>
          <w:tcPr>
            <w:tcW w:w="2677" w:type="dxa"/>
            <w:gridSpan w:val="2"/>
            <w:vAlign w:val="center"/>
          </w:tcPr>
          <w:p w:rsidR="0062008B" w:rsidRPr="00202DDF" w:rsidRDefault="00BB6E1F" w:rsidP="000613E7">
            <w:pPr>
              <w:jc w:val="center"/>
              <w:rPr>
                <w:b/>
                <w:bCs/>
              </w:rPr>
            </w:pPr>
            <w:r w:rsidRPr="00202DDF">
              <w:rPr>
                <w:b/>
                <w:bCs/>
              </w:rPr>
              <w:t>Activity</w:t>
            </w:r>
          </w:p>
        </w:tc>
      </w:tr>
      <w:tr w:rsidR="0062008B" w:rsidRPr="00202DDF" w:rsidTr="00FF0993">
        <w:trPr>
          <w:trHeight w:val="2004"/>
        </w:trPr>
        <w:tc>
          <w:tcPr>
            <w:tcW w:w="1548" w:type="dxa"/>
            <w:vAlign w:val="center"/>
          </w:tcPr>
          <w:p w:rsidR="0062008B" w:rsidRPr="00FF0993" w:rsidRDefault="00BB6E1F" w:rsidP="000613E7">
            <w:pPr>
              <w:jc w:val="center"/>
              <w:rPr>
                <w:b/>
                <w:i/>
              </w:rPr>
            </w:pPr>
            <w:r w:rsidRPr="00FF0993">
              <w:rPr>
                <w:b/>
              </w:rPr>
              <w:t>English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vAlign w:val="center"/>
          </w:tcPr>
          <w:p w:rsidR="0062008B" w:rsidRPr="00FF0993" w:rsidRDefault="00BB6E1F" w:rsidP="000613E7">
            <w:pPr>
              <w:pStyle w:val="ListParagraph"/>
              <w:numPr>
                <w:ilvl w:val="0"/>
                <w:numId w:val="1"/>
              </w:numPr>
              <w:ind w:left="252" w:hanging="270"/>
              <w:rPr>
                <w:szCs w:val="22"/>
              </w:rPr>
            </w:pPr>
            <w:r w:rsidRPr="00FF0993">
              <w:rPr>
                <w:b/>
                <w:szCs w:val="22"/>
              </w:rPr>
              <w:t>Literature</w:t>
            </w:r>
          </w:p>
          <w:p w:rsidR="00202DDF" w:rsidRPr="00FF0993" w:rsidRDefault="00BB6E1F" w:rsidP="000613E7">
            <w:pPr>
              <w:ind w:left="252"/>
            </w:pPr>
            <w:r w:rsidRPr="00FF0993">
              <w:t>Ch</w:t>
            </w:r>
            <w:r w:rsidR="000613E7" w:rsidRPr="00FF0993">
              <w:t>.</w:t>
            </w:r>
            <w:r w:rsidRPr="00FF0993">
              <w:t xml:space="preserve"> 6 - </w:t>
            </w:r>
            <w:proofErr w:type="spellStart"/>
            <w:r w:rsidRPr="00FF0993">
              <w:t>Colours</w:t>
            </w:r>
            <w:proofErr w:type="spellEnd"/>
            <w:r w:rsidRPr="00FF0993">
              <w:t xml:space="preserve"> </w:t>
            </w:r>
          </w:p>
          <w:p w:rsidR="0062008B" w:rsidRPr="00FF0993" w:rsidRDefault="00BB6E1F" w:rsidP="000613E7">
            <w:pPr>
              <w:ind w:left="252"/>
            </w:pPr>
            <w:r w:rsidRPr="00FF0993">
              <w:t>we eat</w:t>
            </w:r>
          </w:p>
          <w:p w:rsidR="0062008B" w:rsidRPr="00FF0993" w:rsidRDefault="00BB6E1F" w:rsidP="000613E7">
            <w:pPr>
              <w:ind w:left="252"/>
            </w:pPr>
            <w:r w:rsidRPr="00FF0993">
              <w:t>Ch</w:t>
            </w:r>
            <w:r w:rsidR="000613E7" w:rsidRPr="00FF0993">
              <w:t>.</w:t>
            </w:r>
            <w:r w:rsidRPr="00FF0993">
              <w:t xml:space="preserve"> 7 - Good Friends</w:t>
            </w:r>
          </w:p>
          <w:p w:rsidR="0062008B" w:rsidRPr="00FF0993" w:rsidRDefault="00BB6E1F" w:rsidP="000613E7">
            <w:pPr>
              <w:ind w:left="252"/>
            </w:pPr>
            <w:r w:rsidRPr="00FF0993">
              <w:t>Ch</w:t>
            </w:r>
            <w:r w:rsidR="000613E7" w:rsidRPr="00FF0993">
              <w:t>.</w:t>
            </w:r>
            <w:r w:rsidRPr="00FF0993">
              <w:t xml:space="preserve"> 10 - Save Water</w:t>
            </w:r>
          </w:p>
          <w:p w:rsidR="0062008B" w:rsidRPr="00FF0993" w:rsidRDefault="00BB6E1F" w:rsidP="000613E7">
            <w:pPr>
              <w:pStyle w:val="ListParagraph"/>
              <w:numPr>
                <w:ilvl w:val="0"/>
                <w:numId w:val="1"/>
              </w:numPr>
              <w:ind w:left="252" w:hanging="270"/>
              <w:rPr>
                <w:b/>
                <w:szCs w:val="22"/>
              </w:rPr>
            </w:pPr>
            <w:r w:rsidRPr="00FF0993">
              <w:rPr>
                <w:b/>
                <w:szCs w:val="22"/>
              </w:rPr>
              <w:t>Grammar</w:t>
            </w:r>
          </w:p>
          <w:p w:rsidR="0062008B" w:rsidRPr="00FF0993" w:rsidRDefault="00BB6E1F" w:rsidP="000613E7">
            <w:pPr>
              <w:ind w:left="252"/>
            </w:pPr>
            <w:r w:rsidRPr="00FF0993">
              <w:t>Ch</w:t>
            </w:r>
            <w:r w:rsidR="000613E7" w:rsidRPr="00FF0993">
              <w:t>.</w:t>
            </w:r>
            <w:r w:rsidRPr="00FF0993">
              <w:t xml:space="preserve"> 10 - Joining Words</w:t>
            </w:r>
          </w:p>
          <w:p w:rsidR="0062008B" w:rsidRPr="00FF0993" w:rsidRDefault="00BB6E1F" w:rsidP="000613E7">
            <w:pPr>
              <w:ind w:left="252"/>
            </w:pPr>
            <w:r w:rsidRPr="00FF0993">
              <w:t>Ch</w:t>
            </w:r>
            <w:r w:rsidR="000613E7" w:rsidRPr="00FF0993">
              <w:t>.</w:t>
            </w:r>
            <w:r w:rsidRPr="00FF0993">
              <w:t xml:space="preserve"> 11 - Prepositions</w:t>
            </w:r>
          </w:p>
          <w:p w:rsidR="0062008B" w:rsidRPr="00FF0993" w:rsidRDefault="00BB6E1F" w:rsidP="000613E7">
            <w:pPr>
              <w:ind w:left="252"/>
            </w:pPr>
            <w:r w:rsidRPr="00FF0993">
              <w:t>Ch</w:t>
            </w:r>
            <w:r w:rsidR="000613E7" w:rsidRPr="00FF0993">
              <w:t>.</w:t>
            </w:r>
            <w:r w:rsidRPr="00FF0993">
              <w:t xml:space="preserve"> 12 - Building sentences</w:t>
            </w:r>
          </w:p>
          <w:p w:rsidR="0062008B" w:rsidRPr="00FF0993" w:rsidRDefault="00BB6E1F" w:rsidP="000613E7">
            <w:pPr>
              <w:ind w:left="252"/>
            </w:pPr>
            <w:r w:rsidRPr="00FF0993">
              <w:t>Ch</w:t>
            </w:r>
            <w:r w:rsidR="000613E7" w:rsidRPr="00FF0993">
              <w:t>.</w:t>
            </w:r>
            <w:r w:rsidRPr="00FF0993">
              <w:t xml:space="preserve"> 13 - Question - Answer</w:t>
            </w:r>
          </w:p>
          <w:p w:rsidR="0062008B" w:rsidRPr="00FF0993" w:rsidRDefault="00BB6E1F" w:rsidP="000613E7">
            <w:pPr>
              <w:pStyle w:val="ListParagraph"/>
              <w:numPr>
                <w:ilvl w:val="0"/>
                <w:numId w:val="1"/>
              </w:numPr>
              <w:ind w:left="252" w:hanging="270"/>
              <w:rPr>
                <w:b/>
                <w:szCs w:val="22"/>
              </w:rPr>
            </w:pPr>
            <w:r w:rsidRPr="00FF0993">
              <w:rPr>
                <w:b/>
                <w:szCs w:val="22"/>
              </w:rPr>
              <w:t>Composition</w:t>
            </w:r>
          </w:p>
          <w:p w:rsidR="0062008B" w:rsidRPr="00FF0993" w:rsidRDefault="00BB6E1F" w:rsidP="000613E7">
            <w:pPr>
              <w:ind w:left="252"/>
            </w:pPr>
            <w:r w:rsidRPr="00FF0993">
              <w:t>Ch</w:t>
            </w:r>
            <w:r w:rsidR="000613E7" w:rsidRPr="00FF0993">
              <w:t>.</w:t>
            </w:r>
            <w:r w:rsidRPr="00FF0993">
              <w:t xml:space="preserve"> 17 - Guided Composition</w:t>
            </w:r>
          </w:p>
          <w:p w:rsidR="0062008B" w:rsidRPr="00FF0993" w:rsidRDefault="00BB6E1F" w:rsidP="000613E7">
            <w:pPr>
              <w:ind w:left="252"/>
            </w:pPr>
            <w:r w:rsidRPr="00FF0993">
              <w:t>Ch</w:t>
            </w:r>
            <w:r w:rsidR="000613E7" w:rsidRPr="00FF0993">
              <w:t>.</w:t>
            </w:r>
            <w:r w:rsidRPr="00FF0993">
              <w:t xml:space="preserve"> 18 - Completion of Stories</w:t>
            </w:r>
          </w:p>
          <w:p w:rsidR="0062008B" w:rsidRPr="00FF0993" w:rsidRDefault="0062008B" w:rsidP="000613E7">
            <w:pPr>
              <w:ind w:left="252"/>
              <w:rPr>
                <w:b/>
              </w:rPr>
            </w:pPr>
          </w:p>
        </w:tc>
        <w:tc>
          <w:tcPr>
            <w:tcW w:w="2250" w:type="dxa"/>
            <w:tcBorders>
              <w:left w:val="single" w:sz="4" w:space="0" w:color="000000"/>
            </w:tcBorders>
          </w:tcPr>
          <w:p w:rsidR="0062008B" w:rsidRPr="00202DDF" w:rsidRDefault="00BB6E1F" w:rsidP="000613E7">
            <w:pPr>
              <w:pStyle w:val="ListParagraph"/>
              <w:numPr>
                <w:ilvl w:val="0"/>
                <w:numId w:val="2"/>
              </w:numPr>
              <w:ind w:left="252" w:hanging="270"/>
            </w:pPr>
            <w:r w:rsidRPr="00202DDF">
              <w:t>Reading</w:t>
            </w:r>
          </w:p>
          <w:p w:rsidR="0062008B" w:rsidRPr="00202DDF" w:rsidRDefault="00BB6E1F" w:rsidP="000613E7">
            <w:pPr>
              <w:pStyle w:val="ListParagraph"/>
              <w:numPr>
                <w:ilvl w:val="0"/>
                <w:numId w:val="2"/>
              </w:numPr>
              <w:ind w:left="252" w:hanging="270"/>
            </w:pPr>
            <w:r w:rsidRPr="00202DDF">
              <w:t>New words</w:t>
            </w:r>
          </w:p>
          <w:p w:rsidR="0062008B" w:rsidRPr="00202DDF" w:rsidRDefault="00BB6E1F" w:rsidP="000613E7">
            <w:pPr>
              <w:pStyle w:val="ListParagraph"/>
              <w:numPr>
                <w:ilvl w:val="0"/>
                <w:numId w:val="2"/>
              </w:numPr>
              <w:ind w:left="252" w:hanging="270"/>
            </w:pPr>
            <w:r w:rsidRPr="00202DDF">
              <w:t>Word meaning</w:t>
            </w:r>
          </w:p>
          <w:p w:rsidR="0062008B" w:rsidRPr="00202DDF" w:rsidRDefault="00BB6E1F" w:rsidP="000613E7">
            <w:pPr>
              <w:pStyle w:val="ListParagraph"/>
              <w:numPr>
                <w:ilvl w:val="0"/>
                <w:numId w:val="2"/>
              </w:numPr>
              <w:ind w:left="252" w:hanging="270"/>
            </w:pPr>
            <w:r w:rsidRPr="00202DDF">
              <w:t xml:space="preserve">Question and answers </w:t>
            </w:r>
          </w:p>
          <w:p w:rsidR="00202DDF" w:rsidRPr="00202DDF" w:rsidRDefault="00202DDF" w:rsidP="000613E7">
            <w:pPr>
              <w:ind w:left="252"/>
            </w:pPr>
          </w:p>
        </w:tc>
        <w:tc>
          <w:tcPr>
            <w:tcW w:w="2880" w:type="dxa"/>
          </w:tcPr>
          <w:p w:rsidR="0062008B" w:rsidRPr="00202DDF" w:rsidRDefault="00BB6E1F" w:rsidP="000613E7">
            <w:pPr>
              <w:pStyle w:val="ListParagraph"/>
              <w:numPr>
                <w:ilvl w:val="0"/>
                <w:numId w:val="3"/>
              </w:numPr>
              <w:ind w:left="252" w:hanging="270"/>
              <w:rPr>
                <w:b/>
              </w:rPr>
            </w:pPr>
            <w:r w:rsidRPr="00202DDF">
              <w:rPr>
                <w:b/>
              </w:rPr>
              <w:t>Notebook</w:t>
            </w:r>
          </w:p>
          <w:p w:rsidR="0062008B" w:rsidRPr="00202DDF" w:rsidRDefault="00BB6E1F" w:rsidP="000613E7">
            <w:pPr>
              <w:pStyle w:val="ListParagraph"/>
              <w:ind w:left="252"/>
            </w:pPr>
            <w:r w:rsidRPr="00202DDF">
              <w:t>New words</w:t>
            </w:r>
          </w:p>
          <w:p w:rsidR="0062008B" w:rsidRPr="00202DDF" w:rsidRDefault="00BB6E1F" w:rsidP="000613E7">
            <w:pPr>
              <w:pStyle w:val="ListParagraph"/>
              <w:ind w:left="252"/>
            </w:pPr>
            <w:r w:rsidRPr="00202DDF">
              <w:t>Word meaning</w:t>
            </w:r>
          </w:p>
          <w:p w:rsidR="0062008B" w:rsidRPr="00202DDF" w:rsidRDefault="00BB6E1F" w:rsidP="000613E7">
            <w:pPr>
              <w:pStyle w:val="ListParagraph"/>
              <w:ind w:left="252"/>
            </w:pPr>
            <w:r w:rsidRPr="00202DDF">
              <w:t xml:space="preserve">Question and answers </w:t>
            </w:r>
          </w:p>
          <w:p w:rsidR="0062008B" w:rsidRPr="00202DDF" w:rsidRDefault="00BB6E1F" w:rsidP="000613E7">
            <w:pPr>
              <w:pStyle w:val="ListParagraph"/>
              <w:numPr>
                <w:ilvl w:val="0"/>
                <w:numId w:val="3"/>
              </w:numPr>
              <w:ind w:left="252" w:hanging="270"/>
              <w:rPr>
                <w:b/>
              </w:rPr>
            </w:pPr>
            <w:r w:rsidRPr="00202DDF">
              <w:rPr>
                <w:b/>
              </w:rPr>
              <w:t>Book work</w:t>
            </w:r>
          </w:p>
          <w:p w:rsidR="0062008B" w:rsidRPr="00202DDF" w:rsidRDefault="00BB6E1F" w:rsidP="000613E7">
            <w:pPr>
              <w:pStyle w:val="ListParagraph"/>
              <w:ind w:left="252"/>
            </w:pPr>
            <w:r w:rsidRPr="00202DDF">
              <w:t xml:space="preserve">MCQ </w:t>
            </w:r>
          </w:p>
          <w:p w:rsidR="0062008B" w:rsidRPr="00202DDF" w:rsidRDefault="00BB6E1F" w:rsidP="000613E7">
            <w:pPr>
              <w:pStyle w:val="ListParagraph"/>
              <w:ind w:left="252"/>
            </w:pPr>
            <w:r w:rsidRPr="00202DDF">
              <w:t xml:space="preserve">Fill in the blanks </w:t>
            </w:r>
          </w:p>
          <w:p w:rsidR="0062008B" w:rsidRPr="00202DDF" w:rsidRDefault="00BB6E1F" w:rsidP="000613E7">
            <w:pPr>
              <w:pStyle w:val="ListParagraph"/>
              <w:ind w:left="252"/>
            </w:pPr>
            <w:r w:rsidRPr="00202DDF">
              <w:t xml:space="preserve">True or false </w:t>
            </w:r>
          </w:p>
          <w:p w:rsidR="0062008B" w:rsidRPr="00202DDF" w:rsidRDefault="00BB6E1F" w:rsidP="000613E7">
            <w:pPr>
              <w:pStyle w:val="ListParagraph"/>
              <w:ind w:left="252"/>
            </w:pPr>
            <w:r w:rsidRPr="00202DDF">
              <w:t>And ot</w:t>
            </w:r>
            <w:r w:rsidR="000613E7">
              <w:t>her grammatical exercises of Ch.</w:t>
            </w:r>
            <w:r w:rsidRPr="00202DDF">
              <w:t>6 , Ch</w:t>
            </w:r>
            <w:r w:rsidR="000613E7">
              <w:t>.</w:t>
            </w:r>
            <w:r w:rsidRPr="00202DDF">
              <w:t xml:space="preserve"> 7 &amp; Ch</w:t>
            </w:r>
            <w:r w:rsidR="000613E7">
              <w:t>.</w:t>
            </w:r>
            <w:r w:rsidRPr="00202DDF">
              <w:t xml:space="preserve"> 10</w:t>
            </w:r>
          </w:p>
          <w:p w:rsidR="0062008B" w:rsidRPr="00202DDF" w:rsidRDefault="00BB6E1F" w:rsidP="000613E7">
            <w:pPr>
              <w:pStyle w:val="ListParagraph"/>
              <w:numPr>
                <w:ilvl w:val="0"/>
                <w:numId w:val="3"/>
              </w:numPr>
              <w:ind w:left="252" w:hanging="270"/>
              <w:rPr>
                <w:b/>
              </w:rPr>
            </w:pPr>
            <w:r w:rsidRPr="00202DDF">
              <w:rPr>
                <w:b/>
              </w:rPr>
              <w:t xml:space="preserve">Grammar Book </w:t>
            </w:r>
          </w:p>
          <w:p w:rsidR="0062008B" w:rsidRPr="00202DDF" w:rsidRDefault="00BB6E1F" w:rsidP="000613E7">
            <w:pPr>
              <w:pStyle w:val="ListParagraph"/>
              <w:ind w:left="252"/>
            </w:pPr>
            <w:r w:rsidRPr="00202DDF">
              <w:t>Ch</w:t>
            </w:r>
            <w:r w:rsidR="000613E7">
              <w:t>.</w:t>
            </w:r>
            <w:r w:rsidRPr="00202DDF">
              <w:t xml:space="preserve"> 10 - Joining Words</w:t>
            </w:r>
          </w:p>
          <w:p w:rsidR="0062008B" w:rsidRPr="00202DDF" w:rsidRDefault="00BB6E1F" w:rsidP="000613E7">
            <w:pPr>
              <w:pStyle w:val="ListParagraph"/>
              <w:ind w:left="252"/>
            </w:pPr>
            <w:r w:rsidRPr="00202DDF">
              <w:t>Ch</w:t>
            </w:r>
            <w:r w:rsidR="000613E7">
              <w:t>.</w:t>
            </w:r>
            <w:r w:rsidRPr="00202DDF">
              <w:t xml:space="preserve"> 11 - Prepositions</w:t>
            </w:r>
          </w:p>
          <w:p w:rsidR="0062008B" w:rsidRPr="00202DDF" w:rsidRDefault="00BB6E1F" w:rsidP="000613E7">
            <w:pPr>
              <w:pStyle w:val="ListParagraph"/>
              <w:ind w:left="252"/>
            </w:pPr>
            <w:r w:rsidRPr="00202DDF">
              <w:t>Ch</w:t>
            </w:r>
            <w:r w:rsidR="000613E7">
              <w:t>.</w:t>
            </w:r>
            <w:r w:rsidRPr="00202DDF">
              <w:t xml:space="preserve"> 12 - Building </w:t>
            </w:r>
            <w:r w:rsidR="000613E7">
              <w:t xml:space="preserve">   </w:t>
            </w:r>
            <w:r w:rsidRPr="00202DDF">
              <w:t>sentences</w:t>
            </w:r>
          </w:p>
          <w:p w:rsidR="0062008B" w:rsidRPr="00202DDF" w:rsidRDefault="00BB6E1F" w:rsidP="000613E7">
            <w:pPr>
              <w:pStyle w:val="ListParagraph"/>
              <w:ind w:left="252"/>
            </w:pPr>
            <w:r w:rsidRPr="00202DDF">
              <w:t>Ch</w:t>
            </w:r>
            <w:r w:rsidR="000613E7">
              <w:t>.</w:t>
            </w:r>
            <w:r w:rsidRPr="00202DDF">
              <w:t xml:space="preserve"> 13 - Question - Answer</w:t>
            </w:r>
          </w:p>
          <w:p w:rsidR="0062008B" w:rsidRPr="00202DDF" w:rsidRDefault="00BB6E1F" w:rsidP="000613E7">
            <w:pPr>
              <w:pStyle w:val="ListParagraph"/>
              <w:numPr>
                <w:ilvl w:val="0"/>
                <w:numId w:val="3"/>
              </w:numPr>
              <w:ind w:left="252" w:hanging="270"/>
              <w:rPr>
                <w:b/>
              </w:rPr>
            </w:pPr>
            <w:r w:rsidRPr="00202DDF">
              <w:rPr>
                <w:b/>
              </w:rPr>
              <w:t xml:space="preserve">Composition </w:t>
            </w:r>
          </w:p>
          <w:p w:rsidR="0062008B" w:rsidRPr="00202DDF" w:rsidRDefault="00BB6E1F" w:rsidP="000613E7">
            <w:pPr>
              <w:pStyle w:val="ListParagraph"/>
              <w:ind w:left="252"/>
            </w:pPr>
            <w:r w:rsidRPr="00202DDF">
              <w:t>Completion of Stories</w:t>
            </w:r>
          </w:p>
          <w:p w:rsidR="0062008B" w:rsidRPr="00202DDF" w:rsidRDefault="00BB6E1F" w:rsidP="000613E7">
            <w:pPr>
              <w:pStyle w:val="ListParagraph"/>
              <w:ind w:left="252"/>
            </w:pPr>
            <w:r w:rsidRPr="00202DDF">
              <w:t xml:space="preserve">Guided Composition </w:t>
            </w:r>
          </w:p>
        </w:tc>
        <w:tc>
          <w:tcPr>
            <w:tcW w:w="2677" w:type="dxa"/>
            <w:gridSpan w:val="2"/>
          </w:tcPr>
          <w:p w:rsidR="0062008B" w:rsidRPr="00202DDF" w:rsidRDefault="009A3229" w:rsidP="000613E7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2" w:hanging="450"/>
            </w:pPr>
            <w:r>
              <w:t xml:space="preserve"> Make </w:t>
            </w:r>
            <w:r w:rsidR="00BB6E1F" w:rsidRPr="00202DDF">
              <w:t xml:space="preserve"> Fruit</w:t>
            </w:r>
            <w:r>
              <w:t>s</w:t>
            </w:r>
            <w:r w:rsidR="00BB6E1F" w:rsidRPr="00202DDF">
              <w:t xml:space="preserve"> and    Vegetable</w:t>
            </w:r>
            <w:r>
              <w:t>s</w:t>
            </w:r>
            <w:r w:rsidR="00BB6E1F" w:rsidRPr="00202DDF">
              <w:t xml:space="preserve"> Diary</w:t>
            </w:r>
          </w:p>
          <w:p w:rsidR="0062008B" w:rsidRPr="00202DDF" w:rsidRDefault="00BB6E1F" w:rsidP="000613E7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2" w:hanging="450"/>
            </w:pPr>
            <w:r w:rsidRPr="00202DDF">
              <w:t xml:space="preserve">Make a Friendship Cupcake </w:t>
            </w:r>
          </w:p>
          <w:p w:rsidR="0062008B" w:rsidRPr="00202DDF" w:rsidRDefault="00BB6E1F" w:rsidP="000613E7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2" w:hanging="450"/>
            </w:pPr>
            <w:r w:rsidRPr="00202DDF">
              <w:t>Write Five lines on How to Save Water</w:t>
            </w:r>
          </w:p>
        </w:tc>
      </w:tr>
      <w:tr w:rsidR="0062008B" w:rsidRPr="00202DDF" w:rsidTr="00FF0993">
        <w:trPr>
          <w:trHeight w:val="3092"/>
        </w:trPr>
        <w:tc>
          <w:tcPr>
            <w:tcW w:w="1548" w:type="dxa"/>
            <w:vAlign w:val="center"/>
          </w:tcPr>
          <w:p w:rsidR="0062008B" w:rsidRPr="00FF0993" w:rsidRDefault="00BB6E1F" w:rsidP="000613E7">
            <w:pPr>
              <w:jc w:val="center"/>
              <w:rPr>
                <w:b/>
              </w:rPr>
            </w:pPr>
            <w:r w:rsidRPr="00FF0993">
              <w:rPr>
                <w:b/>
              </w:rPr>
              <w:t xml:space="preserve">Hindi </w:t>
            </w:r>
          </w:p>
        </w:tc>
        <w:tc>
          <w:tcPr>
            <w:tcW w:w="1890" w:type="dxa"/>
          </w:tcPr>
          <w:p w:rsidR="0062008B" w:rsidRPr="00FF0993" w:rsidRDefault="00BB6E1F" w:rsidP="000613E7">
            <w:pPr>
              <w:pStyle w:val="ListParagraph"/>
              <w:numPr>
                <w:ilvl w:val="0"/>
                <w:numId w:val="5"/>
              </w:numPr>
              <w:ind w:left="342" w:hanging="270"/>
              <w:rPr>
                <w:b/>
                <w:bCs/>
                <w:szCs w:val="22"/>
              </w:rPr>
            </w:pPr>
            <w:r w:rsidRPr="00FF0993">
              <w:rPr>
                <w:rFonts w:ascii="Mangal" w:hAnsi="Mangal" w:cs="Arial Unicode MS" w:hint="cs"/>
                <w:b/>
                <w:bCs/>
                <w:szCs w:val="22"/>
                <w:cs/>
              </w:rPr>
              <w:t>नितारा</w:t>
            </w:r>
            <w:r w:rsidRPr="00FF0993">
              <w:rPr>
                <w:b/>
                <w:bCs/>
                <w:szCs w:val="22"/>
              </w:rPr>
              <w:t xml:space="preserve"> </w:t>
            </w:r>
          </w:p>
          <w:p w:rsidR="0062008B" w:rsidRPr="00FF0993" w:rsidRDefault="00BB6E1F" w:rsidP="000613E7">
            <w:pPr>
              <w:ind w:left="342"/>
            </w:pPr>
            <w:r w:rsidRPr="00FF0993">
              <w:rPr>
                <w:rFonts w:cs="Arial Unicode MS"/>
                <w:cs/>
              </w:rPr>
              <w:t>पाठ</w:t>
            </w:r>
            <w:r w:rsidRPr="00FF0993">
              <w:t xml:space="preserve"> 11 - </w:t>
            </w:r>
            <w:r w:rsidRPr="00FF0993">
              <w:rPr>
                <w:rFonts w:cs="Arial Unicode MS"/>
                <w:cs/>
              </w:rPr>
              <w:t>खरीदारी</w:t>
            </w:r>
          </w:p>
          <w:p w:rsidR="0062008B" w:rsidRPr="00FF0993" w:rsidRDefault="00BB6E1F" w:rsidP="000613E7">
            <w:pPr>
              <w:ind w:left="342"/>
            </w:pPr>
            <w:r w:rsidRPr="00FF0993">
              <w:rPr>
                <w:rFonts w:cs="Arial Unicode MS"/>
                <w:cs/>
              </w:rPr>
              <w:t>पाठ</w:t>
            </w:r>
            <w:r w:rsidRPr="00FF0993">
              <w:t xml:space="preserve"> 12 - </w:t>
            </w:r>
            <w:r w:rsidRPr="00FF0993">
              <w:rPr>
                <w:rFonts w:cs="Arial Unicode MS"/>
                <w:cs/>
              </w:rPr>
              <w:t>झूमर</w:t>
            </w:r>
            <w:r w:rsidRPr="00FF0993">
              <w:t xml:space="preserve"> </w:t>
            </w:r>
            <w:r w:rsidRPr="00FF0993">
              <w:rPr>
                <w:rFonts w:cs="Arial Unicode MS"/>
                <w:cs/>
              </w:rPr>
              <w:t>की</w:t>
            </w:r>
            <w:r w:rsidRPr="00FF0993">
              <w:t xml:space="preserve"> </w:t>
            </w:r>
            <w:r w:rsidRPr="00FF0993">
              <w:rPr>
                <w:rFonts w:cs="Arial Unicode MS"/>
                <w:cs/>
              </w:rPr>
              <w:t>ताकत</w:t>
            </w:r>
          </w:p>
          <w:p w:rsidR="0062008B" w:rsidRPr="00FF0993" w:rsidRDefault="00BB6E1F" w:rsidP="000613E7">
            <w:pPr>
              <w:ind w:left="342"/>
            </w:pPr>
            <w:r w:rsidRPr="00FF0993">
              <w:rPr>
                <w:rFonts w:cs="Arial Unicode MS"/>
                <w:cs/>
              </w:rPr>
              <w:t>पाठ</w:t>
            </w:r>
            <w:r w:rsidRPr="00FF0993">
              <w:t xml:space="preserve"> 15 - </w:t>
            </w:r>
            <w:r w:rsidRPr="00FF0993">
              <w:rPr>
                <w:rFonts w:cs="Arial Unicode MS"/>
                <w:cs/>
              </w:rPr>
              <w:t>देश</w:t>
            </w:r>
            <w:r w:rsidRPr="00FF0993">
              <w:t xml:space="preserve"> </w:t>
            </w:r>
            <w:r w:rsidRPr="00FF0993">
              <w:rPr>
                <w:rFonts w:cs="Arial Unicode MS"/>
                <w:cs/>
              </w:rPr>
              <w:t>बड़ा</w:t>
            </w:r>
            <w:r w:rsidRPr="00FF0993">
              <w:t xml:space="preserve"> </w:t>
            </w:r>
            <w:r w:rsidRPr="00FF0993">
              <w:rPr>
                <w:rFonts w:cs="Arial Unicode MS"/>
                <w:cs/>
              </w:rPr>
              <w:t>बन</w:t>
            </w:r>
            <w:r w:rsidRPr="00FF0993">
              <w:t xml:space="preserve"> </w:t>
            </w:r>
            <w:r w:rsidRPr="00FF0993">
              <w:rPr>
                <w:rFonts w:cs="Arial Unicode MS"/>
                <w:cs/>
              </w:rPr>
              <w:t>जाएगा</w:t>
            </w:r>
          </w:p>
          <w:p w:rsidR="0062008B" w:rsidRPr="00FF0993" w:rsidRDefault="00BB6E1F" w:rsidP="000613E7">
            <w:pPr>
              <w:pStyle w:val="ListParagraph"/>
              <w:numPr>
                <w:ilvl w:val="0"/>
                <w:numId w:val="5"/>
              </w:numPr>
              <w:ind w:left="342" w:hanging="270"/>
              <w:rPr>
                <w:b/>
                <w:bCs/>
                <w:szCs w:val="22"/>
              </w:rPr>
            </w:pPr>
            <w:r w:rsidRPr="00FF0993">
              <w:rPr>
                <w:rFonts w:ascii="Mangal" w:hAnsi="Mangal" w:cs="Arial Unicode MS" w:hint="cs"/>
                <w:b/>
                <w:bCs/>
                <w:szCs w:val="22"/>
                <w:cs/>
              </w:rPr>
              <w:t>व्याकरण</w:t>
            </w:r>
          </w:p>
          <w:p w:rsidR="0062008B" w:rsidRPr="00FF0993" w:rsidRDefault="00BB6E1F" w:rsidP="000613E7">
            <w:pPr>
              <w:ind w:left="342"/>
            </w:pPr>
            <w:r w:rsidRPr="00FF0993">
              <w:rPr>
                <w:rFonts w:cs="Arial Unicode MS"/>
                <w:cs/>
              </w:rPr>
              <w:t>पाठ</w:t>
            </w:r>
            <w:r w:rsidRPr="00FF0993">
              <w:t xml:space="preserve"> 11 - </w:t>
            </w:r>
            <w:r w:rsidRPr="00FF0993">
              <w:rPr>
                <w:rFonts w:cs="Arial Unicode MS"/>
                <w:cs/>
              </w:rPr>
              <w:t>वाक्य</w:t>
            </w:r>
          </w:p>
          <w:p w:rsidR="0062008B" w:rsidRPr="00FF0993" w:rsidRDefault="00BB6E1F" w:rsidP="000613E7">
            <w:pPr>
              <w:ind w:left="342"/>
            </w:pPr>
            <w:r w:rsidRPr="00FF0993">
              <w:rPr>
                <w:rFonts w:cs="Arial Unicode MS"/>
                <w:cs/>
              </w:rPr>
              <w:t>पाठ</w:t>
            </w:r>
            <w:r w:rsidRPr="00FF0993">
              <w:t xml:space="preserve"> 12 - </w:t>
            </w:r>
            <w:r w:rsidRPr="00FF0993">
              <w:rPr>
                <w:rFonts w:cs="Arial Unicode MS"/>
                <w:cs/>
              </w:rPr>
              <w:t>गिनती</w:t>
            </w:r>
          </w:p>
          <w:p w:rsidR="0062008B" w:rsidRPr="00FF0993" w:rsidRDefault="00BB6E1F" w:rsidP="000613E7">
            <w:pPr>
              <w:ind w:left="342"/>
            </w:pPr>
            <w:r w:rsidRPr="00FF0993">
              <w:rPr>
                <w:rFonts w:cs="Arial Unicode MS"/>
                <w:cs/>
              </w:rPr>
              <w:t>पाठ</w:t>
            </w:r>
            <w:r w:rsidRPr="00FF0993">
              <w:t xml:space="preserve"> 13 - </w:t>
            </w:r>
            <w:r w:rsidRPr="00FF0993">
              <w:rPr>
                <w:rFonts w:cs="Arial Unicode MS"/>
                <w:cs/>
              </w:rPr>
              <w:t>समान</w:t>
            </w:r>
            <w:r w:rsidRPr="00FF0993">
              <w:t xml:space="preserve"> </w:t>
            </w:r>
            <w:r w:rsidRPr="00FF0993">
              <w:rPr>
                <w:rFonts w:cs="Arial Unicode MS"/>
                <w:cs/>
              </w:rPr>
              <w:t>अर्थ</w:t>
            </w:r>
            <w:r w:rsidRPr="00FF0993">
              <w:t xml:space="preserve"> </w:t>
            </w:r>
            <w:r w:rsidRPr="00FF0993">
              <w:rPr>
                <w:rFonts w:cs="Arial Unicode MS"/>
                <w:cs/>
              </w:rPr>
              <w:t>वाले</w:t>
            </w:r>
            <w:r w:rsidRPr="00FF0993">
              <w:t xml:space="preserve"> </w:t>
            </w:r>
            <w:r w:rsidRPr="00FF0993">
              <w:rPr>
                <w:rFonts w:cs="Arial Unicode MS"/>
                <w:cs/>
              </w:rPr>
              <w:t>शब्द</w:t>
            </w:r>
          </w:p>
          <w:p w:rsidR="0062008B" w:rsidRPr="00FF0993" w:rsidRDefault="0062008B" w:rsidP="000613E7"/>
          <w:p w:rsidR="0062008B" w:rsidRPr="00FF0993" w:rsidRDefault="0062008B" w:rsidP="000613E7">
            <w:pPr>
              <w:rPr>
                <w:b/>
              </w:rPr>
            </w:pPr>
          </w:p>
          <w:p w:rsidR="0062008B" w:rsidRPr="00FF0993" w:rsidRDefault="0062008B" w:rsidP="000613E7"/>
          <w:p w:rsidR="0062008B" w:rsidRPr="00FF0993" w:rsidRDefault="0062008B" w:rsidP="000613E7"/>
        </w:tc>
        <w:tc>
          <w:tcPr>
            <w:tcW w:w="2250" w:type="dxa"/>
          </w:tcPr>
          <w:p w:rsidR="005C3590" w:rsidRPr="000613E7" w:rsidRDefault="00BB6E1F" w:rsidP="000613E7">
            <w:pPr>
              <w:pStyle w:val="ListParagraph"/>
              <w:numPr>
                <w:ilvl w:val="0"/>
                <w:numId w:val="19"/>
              </w:numPr>
              <w:ind w:left="432"/>
              <w:rPr>
                <w:rFonts w:cstheme="minorBidi"/>
                <w:lang w:bidi="hi-IN"/>
              </w:rPr>
            </w:pPr>
            <w:r w:rsidRPr="000613E7">
              <w:rPr>
                <w:rFonts w:ascii="Mangal" w:hAnsi="Mangal" w:cs="Arial Unicode MS" w:hint="cs"/>
                <w:cs/>
              </w:rPr>
              <w:t>कठिन</w:t>
            </w:r>
            <w:r w:rsidRPr="00202DDF">
              <w:t xml:space="preserve"> </w:t>
            </w:r>
            <w:r w:rsidRPr="000613E7">
              <w:rPr>
                <w:rFonts w:cs="Arial Unicode MS"/>
                <w:cs/>
              </w:rPr>
              <w:t>शब्द</w:t>
            </w:r>
            <w:r w:rsidR="005C3590">
              <w:t xml:space="preserve"> </w:t>
            </w:r>
            <w:r w:rsidR="000613E7">
              <w:t>l</w:t>
            </w:r>
          </w:p>
          <w:p w:rsidR="005C3590" w:rsidRPr="000613E7" w:rsidRDefault="005C3590" w:rsidP="000613E7">
            <w:pPr>
              <w:pStyle w:val="ListParagraph"/>
              <w:numPr>
                <w:ilvl w:val="0"/>
                <w:numId w:val="19"/>
              </w:numPr>
              <w:ind w:left="432"/>
              <w:rPr>
                <w:rFonts w:ascii="Mangal" w:hAnsi="Mangal" w:cs="Mangal"/>
                <w:lang w:bidi="hi-IN"/>
              </w:rPr>
            </w:pPr>
            <w:r w:rsidRPr="000613E7">
              <w:rPr>
                <w:rFonts w:ascii="Mangal" w:hAnsi="Mangal" w:cs="Arial Unicode MS" w:hint="cs"/>
                <w:cs/>
                <w:lang w:bidi="hi-IN"/>
              </w:rPr>
              <w:t xml:space="preserve">किताब </w:t>
            </w:r>
            <w:r w:rsidR="000613E7" w:rsidRPr="000613E7">
              <w:rPr>
                <w:rFonts w:ascii="Mangal" w:hAnsi="Mangal" w:cs="Arial Unicode MS" w:hint="cs"/>
                <w:cs/>
                <w:lang w:bidi="hi-IN"/>
              </w:rPr>
              <w:t>पड़ना</w:t>
            </w:r>
            <w:r w:rsidR="000613E7" w:rsidRPr="000613E7">
              <w:rPr>
                <w:rFonts w:ascii="Mangal" w:hAnsi="Mangal" w:cs="Mangal"/>
                <w:lang w:bidi="hi-IN"/>
              </w:rPr>
              <w:t xml:space="preserve"> l</w:t>
            </w:r>
          </w:p>
          <w:p w:rsidR="0062008B" w:rsidRPr="00202DDF" w:rsidRDefault="00BB6E1F" w:rsidP="000613E7">
            <w:pPr>
              <w:pStyle w:val="ListParagraph"/>
              <w:numPr>
                <w:ilvl w:val="0"/>
                <w:numId w:val="19"/>
              </w:numPr>
              <w:ind w:left="432"/>
            </w:pPr>
            <w:r w:rsidRPr="000613E7">
              <w:rPr>
                <w:rFonts w:cs="Arial Unicode MS"/>
                <w:cs/>
              </w:rPr>
              <w:t>परिभाषाएं</w:t>
            </w:r>
            <w:r w:rsidRPr="00202DDF">
              <w:t xml:space="preserve"> </w:t>
            </w:r>
            <w:r w:rsidR="000613E7">
              <w:t xml:space="preserve"> l</w:t>
            </w:r>
          </w:p>
          <w:p w:rsidR="0062008B" w:rsidRPr="00202DDF" w:rsidRDefault="0062008B" w:rsidP="000613E7">
            <w:pPr>
              <w:ind w:left="432"/>
            </w:pPr>
          </w:p>
          <w:p w:rsidR="0062008B" w:rsidRPr="00202DDF" w:rsidRDefault="0062008B" w:rsidP="000613E7">
            <w:pPr>
              <w:ind w:left="432"/>
            </w:pPr>
          </w:p>
          <w:p w:rsidR="0062008B" w:rsidRPr="00202DDF" w:rsidRDefault="0062008B" w:rsidP="000613E7">
            <w:pPr>
              <w:ind w:left="432"/>
            </w:pPr>
          </w:p>
        </w:tc>
        <w:tc>
          <w:tcPr>
            <w:tcW w:w="2880" w:type="dxa"/>
          </w:tcPr>
          <w:p w:rsidR="007956C9" w:rsidRPr="007956C9" w:rsidRDefault="00BB6E1F" w:rsidP="000613E7">
            <w:pPr>
              <w:pStyle w:val="ListParagraph"/>
              <w:numPr>
                <w:ilvl w:val="0"/>
                <w:numId w:val="6"/>
              </w:numPr>
              <w:ind w:left="432"/>
              <w:rPr>
                <w:rFonts w:cstheme="minorBidi"/>
                <w:lang w:bidi="hi-IN"/>
              </w:rPr>
            </w:pPr>
            <w:r w:rsidRPr="007956C9">
              <w:rPr>
                <w:rFonts w:cs="Arial Unicode MS"/>
                <w:cs/>
              </w:rPr>
              <w:t>प्रशन</w:t>
            </w:r>
            <w:r w:rsidRPr="007956C9">
              <w:t xml:space="preserve"> </w:t>
            </w:r>
            <w:r w:rsidRPr="007956C9">
              <w:rPr>
                <w:rFonts w:cs="Arial Unicode MS"/>
                <w:cs/>
              </w:rPr>
              <w:t>उत्तर</w:t>
            </w:r>
            <w:r w:rsidR="007956C9" w:rsidRPr="007956C9">
              <w:t xml:space="preserve"> </w:t>
            </w:r>
            <w:r w:rsidRPr="007956C9">
              <w:t xml:space="preserve"> </w:t>
            </w:r>
          </w:p>
          <w:p w:rsidR="007956C9" w:rsidRPr="007956C9" w:rsidRDefault="00BB6E1F" w:rsidP="000613E7">
            <w:pPr>
              <w:pStyle w:val="ListParagraph"/>
              <w:numPr>
                <w:ilvl w:val="0"/>
                <w:numId w:val="6"/>
              </w:numPr>
              <w:ind w:left="432"/>
              <w:rPr>
                <w:rFonts w:cstheme="minorBidi"/>
                <w:lang w:bidi="hi-IN"/>
              </w:rPr>
            </w:pPr>
            <w:r w:rsidRPr="007956C9">
              <w:rPr>
                <w:rFonts w:cs="Arial Unicode MS"/>
                <w:cs/>
              </w:rPr>
              <w:t>शब्दार्थ</w:t>
            </w:r>
            <w:r w:rsidR="007956C9" w:rsidRPr="007956C9">
              <w:t xml:space="preserve"> </w:t>
            </w:r>
          </w:p>
          <w:p w:rsidR="007956C9" w:rsidRPr="007956C9" w:rsidRDefault="005C3590" w:rsidP="000613E7">
            <w:pPr>
              <w:pStyle w:val="ListParagraph"/>
              <w:numPr>
                <w:ilvl w:val="0"/>
                <w:numId w:val="6"/>
              </w:numPr>
              <w:ind w:left="432"/>
              <w:rPr>
                <w:rFonts w:cstheme="minorBidi"/>
                <w:lang w:bidi="hi-IN"/>
              </w:rPr>
            </w:pPr>
            <w:r w:rsidRPr="007956C9">
              <w:rPr>
                <w:rFonts w:ascii="Mangal" w:hAnsi="Mangal" w:cs="Arial Unicode MS" w:hint="cs"/>
                <w:cs/>
                <w:lang w:bidi="hi-IN"/>
              </w:rPr>
              <w:t xml:space="preserve">पुस्तक </w:t>
            </w:r>
            <w:r w:rsidR="007956C9" w:rsidRPr="007956C9">
              <w:rPr>
                <w:rFonts w:ascii="Mangal" w:hAnsi="Mangal" w:cs="Arial Unicode MS" w:hint="cs"/>
                <w:cs/>
                <w:lang w:bidi="hi-IN"/>
              </w:rPr>
              <w:t xml:space="preserve">अभ्यास </w:t>
            </w:r>
          </w:p>
          <w:p w:rsidR="0062008B" w:rsidRPr="007956C9" w:rsidRDefault="00BB6E1F" w:rsidP="000613E7">
            <w:pPr>
              <w:pStyle w:val="ListParagraph"/>
              <w:numPr>
                <w:ilvl w:val="0"/>
                <w:numId w:val="6"/>
              </w:numPr>
              <w:ind w:left="432"/>
              <w:rPr>
                <w:lang w:bidi="hi-IN"/>
              </w:rPr>
            </w:pPr>
            <w:r w:rsidRPr="007956C9">
              <w:rPr>
                <w:rFonts w:cs="Arial Unicode MS"/>
                <w:cs/>
              </w:rPr>
              <w:t>आओ</w:t>
            </w:r>
            <w:r w:rsidRPr="007956C9">
              <w:t xml:space="preserve"> </w:t>
            </w:r>
            <w:r w:rsidRPr="007956C9">
              <w:rPr>
                <w:rFonts w:cs="Arial Unicode MS"/>
                <w:cs/>
              </w:rPr>
              <w:t>कहानी</w:t>
            </w:r>
            <w:r w:rsidRPr="007956C9">
              <w:t xml:space="preserve"> </w:t>
            </w:r>
            <w:r w:rsidR="007956C9" w:rsidRPr="007956C9">
              <w:rPr>
                <w:rFonts w:cs="Arial Unicode MS"/>
                <w:cs/>
              </w:rPr>
              <w:t>रचे</w:t>
            </w:r>
          </w:p>
          <w:p w:rsidR="0062008B" w:rsidRPr="007956C9" w:rsidRDefault="0062008B" w:rsidP="000613E7">
            <w:pPr>
              <w:ind w:left="432"/>
            </w:pPr>
          </w:p>
          <w:p w:rsidR="0062008B" w:rsidRPr="007956C9" w:rsidRDefault="0062008B" w:rsidP="000613E7">
            <w:pPr>
              <w:ind w:left="432"/>
            </w:pPr>
          </w:p>
        </w:tc>
        <w:tc>
          <w:tcPr>
            <w:tcW w:w="2677" w:type="dxa"/>
            <w:gridSpan w:val="2"/>
          </w:tcPr>
          <w:p w:rsidR="0062008B" w:rsidRPr="000613E7" w:rsidRDefault="007956C9" w:rsidP="000613E7">
            <w:pPr>
              <w:ind w:left="252" w:hanging="252"/>
              <w:rPr>
                <w:sz w:val="20"/>
                <w:szCs w:val="20"/>
              </w:rPr>
            </w:pPr>
            <w:r w:rsidRPr="000613E7">
              <w:rPr>
                <w:sz w:val="20"/>
                <w:szCs w:val="20"/>
              </w:rPr>
              <w:t xml:space="preserve">1.  </w:t>
            </w:r>
            <w:r w:rsidR="00BB6E1F" w:rsidRPr="000613E7">
              <w:rPr>
                <w:rFonts w:cs="Arial Unicode MS"/>
                <w:sz w:val="20"/>
                <w:szCs w:val="20"/>
                <w:cs/>
              </w:rPr>
              <w:t>संख्याओं</w:t>
            </w:r>
            <w:r w:rsidR="00BB6E1F" w:rsidRPr="000613E7">
              <w:rPr>
                <w:sz w:val="20"/>
                <w:szCs w:val="20"/>
              </w:rPr>
              <w:t xml:space="preserve"> </w:t>
            </w:r>
            <w:r w:rsidR="00BB6E1F" w:rsidRPr="000613E7">
              <w:rPr>
                <w:rFonts w:cs="Arial Unicode MS"/>
                <w:sz w:val="20"/>
                <w:szCs w:val="20"/>
                <w:cs/>
              </w:rPr>
              <w:t>को</w:t>
            </w:r>
            <w:r w:rsidR="00BB6E1F" w:rsidRPr="000613E7">
              <w:rPr>
                <w:sz w:val="20"/>
                <w:szCs w:val="20"/>
              </w:rPr>
              <w:t xml:space="preserve"> </w:t>
            </w:r>
            <w:r w:rsidR="00BB6E1F" w:rsidRPr="000613E7">
              <w:rPr>
                <w:rFonts w:cs="Arial Unicode MS"/>
                <w:sz w:val="20"/>
                <w:szCs w:val="20"/>
                <w:cs/>
              </w:rPr>
              <w:t>हिंदी</w:t>
            </w:r>
            <w:r w:rsidR="00BB6E1F" w:rsidRPr="000613E7">
              <w:rPr>
                <w:sz w:val="20"/>
                <w:szCs w:val="20"/>
              </w:rPr>
              <w:t xml:space="preserve"> </w:t>
            </w:r>
            <w:r w:rsidR="00BB6E1F" w:rsidRPr="000613E7">
              <w:rPr>
                <w:rFonts w:cs="Arial Unicode MS"/>
                <w:sz w:val="20"/>
                <w:szCs w:val="20"/>
                <w:cs/>
              </w:rPr>
              <w:t>और</w:t>
            </w:r>
            <w:r w:rsidR="00BB6E1F" w:rsidRPr="000613E7">
              <w:rPr>
                <w:sz w:val="20"/>
                <w:szCs w:val="20"/>
              </w:rPr>
              <w:t xml:space="preserve"> </w:t>
            </w:r>
            <w:r w:rsidRPr="000613E7">
              <w:rPr>
                <w:sz w:val="20"/>
                <w:szCs w:val="20"/>
              </w:rPr>
              <w:t xml:space="preserve">  </w:t>
            </w:r>
            <w:r w:rsidR="00BB6E1F" w:rsidRPr="000613E7">
              <w:rPr>
                <w:rFonts w:cs="Arial Unicode MS"/>
                <w:sz w:val="20"/>
                <w:szCs w:val="20"/>
                <w:cs/>
              </w:rPr>
              <w:t>अंग्रेजी</w:t>
            </w:r>
            <w:r w:rsidR="00BB6E1F" w:rsidRPr="000613E7">
              <w:rPr>
                <w:sz w:val="20"/>
                <w:szCs w:val="20"/>
              </w:rPr>
              <w:t xml:space="preserve"> </w:t>
            </w:r>
            <w:r w:rsidR="00BB6E1F" w:rsidRPr="000613E7">
              <w:rPr>
                <w:rFonts w:cs="Arial Unicode MS"/>
                <w:sz w:val="20"/>
                <w:szCs w:val="20"/>
                <w:cs/>
              </w:rPr>
              <w:t>अंकों</w:t>
            </w:r>
            <w:r w:rsidR="00BB6E1F" w:rsidRPr="000613E7">
              <w:rPr>
                <w:sz w:val="20"/>
                <w:szCs w:val="20"/>
              </w:rPr>
              <w:t xml:space="preserve"> </w:t>
            </w:r>
            <w:r w:rsidR="00BB6E1F" w:rsidRPr="000613E7">
              <w:rPr>
                <w:rFonts w:cs="Arial Unicode MS"/>
                <w:sz w:val="20"/>
                <w:szCs w:val="20"/>
                <w:cs/>
              </w:rPr>
              <w:t>में</w:t>
            </w:r>
            <w:r w:rsidR="00BB6E1F" w:rsidRPr="000613E7">
              <w:rPr>
                <w:sz w:val="20"/>
                <w:szCs w:val="20"/>
              </w:rPr>
              <w:t xml:space="preserve"> </w:t>
            </w:r>
            <w:r w:rsidR="00BB6E1F" w:rsidRPr="000613E7">
              <w:rPr>
                <w:rFonts w:cs="Arial Unicode MS"/>
                <w:sz w:val="20"/>
                <w:szCs w:val="20"/>
                <w:cs/>
              </w:rPr>
              <w:t>लिखना।</w:t>
            </w:r>
          </w:p>
          <w:p w:rsidR="0062008B" w:rsidRPr="000613E7" w:rsidRDefault="0062008B" w:rsidP="000613E7">
            <w:pPr>
              <w:rPr>
                <w:sz w:val="20"/>
                <w:szCs w:val="20"/>
              </w:rPr>
            </w:pPr>
          </w:p>
          <w:p w:rsidR="0062008B" w:rsidRPr="000613E7" w:rsidRDefault="007956C9" w:rsidP="000613E7">
            <w:pPr>
              <w:ind w:left="342" w:hanging="342"/>
              <w:rPr>
                <w:sz w:val="20"/>
                <w:szCs w:val="20"/>
              </w:rPr>
            </w:pPr>
            <w:r w:rsidRPr="000613E7">
              <w:rPr>
                <w:sz w:val="20"/>
                <w:szCs w:val="20"/>
              </w:rPr>
              <w:t xml:space="preserve">2.  </w:t>
            </w:r>
            <w:r w:rsidR="00BB6E1F" w:rsidRPr="000613E7">
              <w:rPr>
                <w:rFonts w:cs="Arial Unicode MS"/>
                <w:sz w:val="20"/>
                <w:szCs w:val="20"/>
                <w:cs/>
              </w:rPr>
              <w:t>चित्र</w:t>
            </w:r>
            <w:r w:rsidR="00BB6E1F" w:rsidRPr="000613E7">
              <w:rPr>
                <w:sz w:val="20"/>
                <w:szCs w:val="20"/>
              </w:rPr>
              <w:t xml:space="preserve"> </w:t>
            </w:r>
            <w:r w:rsidR="00BB6E1F" w:rsidRPr="000613E7">
              <w:rPr>
                <w:rFonts w:cs="Arial Unicode MS"/>
                <w:sz w:val="20"/>
                <w:szCs w:val="20"/>
                <w:cs/>
              </w:rPr>
              <w:t>पहचान</w:t>
            </w:r>
            <w:r w:rsidR="00BB6E1F" w:rsidRPr="000613E7">
              <w:rPr>
                <w:sz w:val="20"/>
                <w:szCs w:val="20"/>
              </w:rPr>
              <w:t xml:space="preserve"> </w:t>
            </w:r>
            <w:r w:rsidR="00BB6E1F" w:rsidRPr="000613E7">
              <w:rPr>
                <w:rFonts w:cs="Arial Unicode MS"/>
                <w:sz w:val="20"/>
                <w:szCs w:val="20"/>
                <w:cs/>
              </w:rPr>
              <w:t>कर</w:t>
            </w:r>
            <w:r w:rsidR="00BB6E1F" w:rsidRPr="000613E7">
              <w:rPr>
                <w:sz w:val="20"/>
                <w:szCs w:val="20"/>
              </w:rPr>
              <w:t xml:space="preserve"> </w:t>
            </w:r>
            <w:r w:rsidR="00BB6E1F" w:rsidRPr="000613E7">
              <w:rPr>
                <w:rFonts w:cs="Arial Unicode MS"/>
                <w:sz w:val="20"/>
                <w:szCs w:val="20"/>
                <w:cs/>
              </w:rPr>
              <w:t>उसके</w:t>
            </w:r>
            <w:r w:rsidR="00BB6E1F" w:rsidRPr="000613E7">
              <w:rPr>
                <w:sz w:val="20"/>
                <w:szCs w:val="20"/>
              </w:rPr>
              <w:t xml:space="preserve"> </w:t>
            </w:r>
            <w:r w:rsidRPr="000613E7">
              <w:rPr>
                <w:sz w:val="20"/>
                <w:szCs w:val="20"/>
              </w:rPr>
              <w:t xml:space="preserve">  </w:t>
            </w:r>
            <w:r w:rsidR="00BB6E1F" w:rsidRPr="000613E7">
              <w:rPr>
                <w:rFonts w:cs="Arial Unicode MS"/>
                <w:sz w:val="20"/>
                <w:szCs w:val="20"/>
                <w:cs/>
              </w:rPr>
              <w:t>पर्यायवाची</w:t>
            </w:r>
            <w:r w:rsidR="00BB6E1F" w:rsidRPr="000613E7">
              <w:rPr>
                <w:sz w:val="20"/>
                <w:szCs w:val="20"/>
              </w:rPr>
              <w:t xml:space="preserve"> </w:t>
            </w:r>
            <w:r w:rsidR="00BB6E1F" w:rsidRPr="000613E7">
              <w:rPr>
                <w:rFonts w:cs="Arial Unicode MS"/>
                <w:sz w:val="20"/>
                <w:szCs w:val="20"/>
                <w:cs/>
              </w:rPr>
              <w:t>शब्द</w:t>
            </w:r>
            <w:r w:rsidR="00BB6E1F" w:rsidRPr="000613E7">
              <w:rPr>
                <w:sz w:val="20"/>
                <w:szCs w:val="20"/>
              </w:rPr>
              <w:t xml:space="preserve"> </w:t>
            </w:r>
            <w:r w:rsidR="00BB6E1F" w:rsidRPr="000613E7">
              <w:rPr>
                <w:rFonts w:cs="Arial Unicode MS"/>
                <w:sz w:val="20"/>
                <w:szCs w:val="20"/>
                <w:cs/>
              </w:rPr>
              <w:t>बताएं।</w:t>
            </w:r>
          </w:p>
          <w:p w:rsidR="0062008B" w:rsidRPr="000613E7" w:rsidRDefault="0062008B" w:rsidP="000613E7">
            <w:pPr>
              <w:rPr>
                <w:sz w:val="20"/>
                <w:szCs w:val="20"/>
              </w:rPr>
            </w:pPr>
          </w:p>
          <w:p w:rsidR="0062008B" w:rsidRPr="000613E7" w:rsidRDefault="0062008B" w:rsidP="000613E7">
            <w:pPr>
              <w:rPr>
                <w:sz w:val="20"/>
                <w:szCs w:val="20"/>
              </w:rPr>
            </w:pPr>
          </w:p>
          <w:p w:rsidR="0062008B" w:rsidRPr="000613E7" w:rsidRDefault="0062008B" w:rsidP="000613E7">
            <w:pPr>
              <w:rPr>
                <w:sz w:val="20"/>
                <w:szCs w:val="20"/>
              </w:rPr>
            </w:pPr>
          </w:p>
          <w:p w:rsidR="0062008B" w:rsidRPr="000613E7" w:rsidRDefault="0062008B" w:rsidP="000613E7">
            <w:pPr>
              <w:rPr>
                <w:sz w:val="20"/>
                <w:szCs w:val="20"/>
              </w:rPr>
            </w:pPr>
          </w:p>
        </w:tc>
      </w:tr>
      <w:tr w:rsidR="0062008B" w:rsidRPr="00202DDF" w:rsidTr="00FF0993">
        <w:trPr>
          <w:trHeight w:val="1875"/>
        </w:trPr>
        <w:tc>
          <w:tcPr>
            <w:tcW w:w="1548" w:type="dxa"/>
            <w:vAlign w:val="center"/>
          </w:tcPr>
          <w:p w:rsidR="0062008B" w:rsidRPr="00FF0993" w:rsidRDefault="00BB6E1F" w:rsidP="000613E7">
            <w:pPr>
              <w:jc w:val="center"/>
              <w:rPr>
                <w:b/>
              </w:rPr>
            </w:pPr>
            <w:r w:rsidRPr="00FF0993">
              <w:rPr>
                <w:b/>
              </w:rPr>
              <w:lastRenderedPageBreak/>
              <w:t>Maths</w:t>
            </w:r>
          </w:p>
        </w:tc>
        <w:tc>
          <w:tcPr>
            <w:tcW w:w="1890" w:type="dxa"/>
          </w:tcPr>
          <w:p w:rsidR="0062008B" w:rsidRPr="00FF0993" w:rsidRDefault="00B63EC4" w:rsidP="000613E7">
            <w:pPr>
              <w:pStyle w:val="ListParagraph"/>
              <w:numPr>
                <w:ilvl w:val="0"/>
                <w:numId w:val="7"/>
              </w:numPr>
              <w:ind w:left="252" w:hanging="270"/>
              <w:rPr>
                <w:szCs w:val="22"/>
              </w:rPr>
            </w:pPr>
            <w:r w:rsidRPr="00FF0993">
              <w:rPr>
                <w:szCs w:val="22"/>
              </w:rPr>
              <w:t>Chapter -8 N</w:t>
            </w:r>
            <w:r w:rsidR="00BB6E1F" w:rsidRPr="00FF0993">
              <w:rPr>
                <w:szCs w:val="22"/>
              </w:rPr>
              <w:t>umbers from 21 to 50</w:t>
            </w:r>
            <w:r w:rsidRPr="00FF0993">
              <w:rPr>
                <w:szCs w:val="22"/>
              </w:rPr>
              <w:t>.</w:t>
            </w:r>
          </w:p>
          <w:p w:rsidR="00B63EC4" w:rsidRPr="00FF0993" w:rsidRDefault="00BB6E1F" w:rsidP="000613E7">
            <w:pPr>
              <w:pStyle w:val="ListParagraph"/>
              <w:numPr>
                <w:ilvl w:val="0"/>
                <w:numId w:val="7"/>
              </w:numPr>
              <w:ind w:left="252" w:hanging="270"/>
              <w:rPr>
                <w:szCs w:val="22"/>
              </w:rPr>
            </w:pPr>
            <w:r w:rsidRPr="00FF0993">
              <w:rPr>
                <w:szCs w:val="22"/>
              </w:rPr>
              <w:t>Chapter- 9</w:t>
            </w:r>
          </w:p>
          <w:p w:rsidR="0062008B" w:rsidRPr="00FF0993" w:rsidRDefault="00BB6E1F" w:rsidP="000613E7">
            <w:pPr>
              <w:pStyle w:val="ListParagraph"/>
              <w:ind w:left="252"/>
              <w:rPr>
                <w:szCs w:val="22"/>
              </w:rPr>
            </w:pPr>
            <w:r w:rsidRPr="00FF0993">
              <w:rPr>
                <w:szCs w:val="22"/>
              </w:rPr>
              <w:t xml:space="preserve"> Data handling</w:t>
            </w:r>
            <w:r w:rsidR="00B63EC4" w:rsidRPr="00FF0993">
              <w:rPr>
                <w:szCs w:val="22"/>
              </w:rPr>
              <w:t>.</w:t>
            </w:r>
          </w:p>
          <w:p w:rsidR="0062008B" w:rsidRPr="00FF0993" w:rsidRDefault="0062008B" w:rsidP="000613E7">
            <w:pPr>
              <w:ind w:left="252" w:hanging="270"/>
            </w:pPr>
          </w:p>
          <w:p w:rsidR="0062008B" w:rsidRPr="00FF0993" w:rsidRDefault="0062008B" w:rsidP="000613E7">
            <w:pPr>
              <w:ind w:left="252" w:hanging="270"/>
            </w:pPr>
          </w:p>
          <w:p w:rsidR="0062008B" w:rsidRPr="00FF0993" w:rsidRDefault="0062008B" w:rsidP="000613E7">
            <w:pPr>
              <w:ind w:left="252" w:hanging="270"/>
            </w:pPr>
          </w:p>
        </w:tc>
        <w:tc>
          <w:tcPr>
            <w:tcW w:w="2250" w:type="dxa"/>
          </w:tcPr>
          <w:p w:rsidR="00B63EC4" w:rsidRDefault="00BB6E1F" w:rsidP="000613E7">
            <w:pPr>
              <w:pStyle w:val="ListParagraph"/>
              <w:numPr>
                <w:ilvl w:val="0"/>
                <w:numId w:val="8"/>
              </w:numPr>
              <w:ind w:left="342"/>
            </w:pPr>
            <w:r w:rsidRPr="00202DDF">
              <w:t xml:space="preserve">Numbers name </w:t>
            </w:r>
          </w:p>
          <w:p w:rsidR="0062008B" w:rsidRPr="00202DDF" w:rsidRDefault="00BB6E1F" w:rsidP="000613E7">
            <w:pPr>
              <w:pStyle w:val="ListParagraph"/>
              <w:ind w:left="342"/>
            </w:pPr>
            <w:r w:rsidRPr="00202DDF">
              <w:t>1 to 50</w:t>
            </w:r>
            <w:r w:rsidR="00B63EC4">
              <w:t>.</w:t>
            </w:r>
          </w:p>
          <w:p w:rsidR="00B63EC4" w:rsidRDefault="00B63EC4" w:rsidP="000613E7">
            <w:pPr>
              <w:pStyle w:val="ListParagraph"/>
              <w:numPr>
                <w:ilvl w:val="0"/>
                <w:numId w:val="8"/>
              </w:numPr>
              <w:ind w:left="342"/>
            </w:pPr>
            <w:r>
              <w:t>Greatest.</w:t>
            </w:r>
          </w:p>
          <w:p w:rsidR="0062008B" w:rsidRPr="00202DDF" w:rsidRDefault="00B63EC4" w:rsidP="000613E7">
            <w:pPr>
              <w:pStyle w:val="ListParagraph"/>
              <w:numPr>
                <w:ilvl w:val="0"/>
                <w:numId w:val="8"/>
              </w:numPr>
              <w:ind w:left="342"/>
            </w:pPr>
            <w:r>
              <w:t>S</w:t>
            </w:r>
            <w:r w:rsidR="00BB6E1F" w:rsidRPr="00202DDF">
              <w:t>mallest numbers</w:t>
            </w:r>
            <w:r>
              <w:t>.</w:t>
            </w:r>
          </w:p>
          <w:p w:rsidR="0062008B" w:rsidRPr="00202DDF" w:rsidRDefault="0062008B" w:rsidP="000613E7">
            <w:pPr>
              <w:ind w:left="342" w:hanging="360"/>
            </w:pPr>
          </w:p>
          <w:p w:rsidR="0062008B" w:rsidRPr="00202DDF" w:rsidRDefault="0062008B" w:rsidP="000613E7">
            <w:pPr>
              <w:ind w:left="342" w:hanging="360"/>
            </w:pPr>
          </w:p>
          <w:p w:rsidR="0062008B" w:rsidRPr="00202DDF" w:rsidRDefault="0062008B" w:rsidP="000613E7">
            <w:pPr>
              <w:ind w:left="342" w:hanging="360"/>
            </w:pPr>
          </w:p>
          <w:p w:rsidR="0062008B" w:rsidRPr="00202DDF" w:rsidRDefault="0062008B" w:rsidP="000613E7">
            <w:pPr>
              <w:ind w:left="342" w:hanging="360"/>
            </w:pPr>
          </w:p>
          <w:p w:rsidR="0062008B" w:rsidRPr="00202DDF" w:rsidRDefault="0062008B" w:rsidP="000613E7">
            <w:pPr>
              <w:ind w:left="342" w:hanging="360"/>
            </w:pPr>
          </w:p>
        </w:tc>
        <w:tc>
          <w:tcPr>
            <w:tcW w:w="2880" w:type="dxa"/>
          </w:tcPr>
          <w:p w:rsidR="00B63EC4" w:rsidRDefault="00B63EC4" w:rsidP="000613E7">
            <w:pPr>
              <w:pStyle w:val="ListParagraph"/>
              <w:numPr>
                <w:ilvl w:val="0"/>
                <w:numId w:val="9"/>
              </w:numPr>
              <w:ind w:left="342"/>
            </w:pPr>
            <w:r>
              <w:t>Comparing of numbers.</w:t>
            </w:r>
          </w:p>
          <w:p w:rsidR="00B63EC4" w:rsidRDefault="00B63EC4" w:rsidP="000613E7">
            <w:pPr>
              <w:pStyle w:val="ListParagraph"/>
              <w:numPr>
                <w:ilvl w:val="0"/>
                <w:numId w:val="9"/>
              </w:numPr>
              <w:ind w:left="342"/>
            </w:pPr>
            <w:r>
              <w:t>Ordering of numbers</w:t>
            </w:r>
            <w:r w:rsidRPr="00202DDF">
              <w:rPr>
                <w:szCs w:val="22"/>
              </w:rPr>
              <w:t>.</w:t>
            </w:r>
          </w:p>
          <w:p w:rsidR="00B63EC4" w:rsidRDefault="00B63EC4" w:rsidP="000613E7">
            <w:pPr>
              <w:pStyle w:val="ListParagraph"/>
              <w:numPr>
                <w:ilvl w:val="0"/>
                <w:numId w:val="9"/>
              </w:numPr>
              <w:ind w:left="342"/>
            </w:pPr>
            <w:r>
              <w:t>Fill in the blanks.</w:t>
            </w:r>
          </w:p>
          <w:p w:rsidR="0062008B" w:rsidRPr="00202DDF" w:rsidRDefault="00B63EC4" w:rsidP="000613E7">
            <w:pPr>
              <w:pStyle w:val="ListParagraph"/>
              <w:numPr>
                <w:ilvl w:val="0"/>
                <w:numId w:val="9"/>
              </w:numPr>
              <w:ind w:left="342"/>
              <w:rPr>
                <w:szCs w:val="22"/>
              </w:rPr>
            </w:pPr>
            <w:r>
              <w:t>Book exercise.</w:t>
            </w:r>
          </w:p>
          <w:p w:rsidR="0062008B" w:rsidRPr="00202DDF" w:rsidRDefault="0062008B" w:rsidP="000613E7">
            <w:pPr>
              <w:ind w:left="342" w:hanging="360"/>
            </w:pPr>
          </w:p>
          <w:p w:rsidR="0062008B" w:rsidRPr="00202DDF" w:rsidRDefault="0062008B" w:rsidP="000613E7">
            <w:pPr>
              <w:ind w:left="342" w:hanging="360"/>
            </w:pPr>
          </w:p>
        </w:tc>
        <w:tc>
          <w:tcPr>
            <w:tcW w:w="2677" w:type="dxa"/>
            <w:gridSpan w:val="2"/>
          </w:tcPr>
          <w:p w:rsidR="0062008B" w:rsidRPr="00202DDF" w:rsidRDefault="00BB6E1F" w:rsidP="000613E7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2"/>
            </w:pPr>
            <w:r w:rsidRPr="00202DDF">
              <w:t xml:space="preserve">Draw a Christmas tree and decorate with star gift and light ball and write how many items are </w:t>
            </w:r>
            <w:r w:rsidR="00202DDF" w:rsidRPr="00202DDF">
              <w:t>there</w:t>
            </w:r>
            <w:r w:rsidRPr="00202DDF">
              <w:t xml:space="preserve"> on Christmas tree</w:t>
            </w:r>
            <w:r w:rsidR="00B63EC4">
              <w:t>.</w:t>
            </w:r>
          </w:p>
        </w:tc>
      </w:tr>
      <w:tr w:rsidR="0062008B" w:rsidRPr="00202DDF" w:rsidTr="00FF0993">
        <w:trPr>
          <w:trHeight w:val="1149"/>
        </w:trPr>
        <w:tc>
          <w:tcPr>
            <w:tcW w:w="1548" w:type="dxa"/>
            <w:vAlign w:val="center"/>
          </w:tcPr>
          <w:p w:rsidR="0062008B" w:rsidRPr="00FF0993" w:rsidRDefault="00BB6E1F" w:rsidP="000613E7">
            <w:pPr>
              <w:jc w:val="center"/>
              <w:rPr>
                <w:b/>
              </w:rPr>
            </w:pPr>
            <w:r w:rsidRPr="00FF0993">
              <w:rPr>
                <w:b/>
              </w:rPr>
              <w:t>E.V.S</w:t>
            </w:r>
          </w:p>
        </w:tc>
        <w:tc>
          <w:tcPr>
            <w:tcW w:w="1890" w:type="dxa"/>
            <w:vAlign w:val="center"/>
          </w:tcPr>
          <w:p w:rsidR="0062008B" w:rsidRPr="00FF0993" w:rsidRDefault="00BB6E1F" w:rsidP="000613E7">
            <w:pPr>
              <w:pStyle w:val="ListParagraph"/>
              <w:numPr>
                <w:ilvl w:val="0"/>
                <w:numId w:val="12"/>
              </w:numPr>
              <w:spacing w:after="20"/>
              <w:ind w:left="342"/>
              <w:rPr>
                <w:szCs w:val="22"/>
              </w:rPr>
            </w:pPr>
            <w:r w:rsidRPr="00FF0993">
              <w:rPr>
                <w:szCs w:val="22"/>
              </w:rPr>
              <w:t xml:space="preserve">Chapter 12 </w:t>
            </w:r>
            <w:r w:rsidR="00B63EC4" w:rsidRPr="00FF0993">
              <w:rPr>
                <w:szCs w:val="22"/>
              </w:rPr>
              <w:t>–</w:t>
            </w:r>
            <w:r w:rsidRPr="00FF0993">
              <w:rPr>
                <w:szCs w:val="22"/>
              </w:rPr>
              <w:t xml:space="preserve"> Animals</w:t>
            </w:r>
            <w:r w:rsidR="00B63EC4" w:rsidRPr="00FF0993">
              <w:rPr>
                <w:szCs w:val="22"/>
              </w:rPr>
              <w:t>.</w:t>
            </w:r>
          </w:p>
          <w:p w:rsidR="0062008B" w:rsidRPr="00FF0993" w:rsidRDefault="0062008B" w:rsidP="000613E7">
            <w:pPr>
              <w:spacing w:after="20"/>
              <w:ind w:left="342"/>
            </w:pPr>
          </w:p>
          <w:p w:rsidR="0062008B" w:rsidRPr="00FF0993" w:rsidRDefault="00BB6E1F" w:rsidP="000613E7">
            <w:pPr>
              <w:pStyle w:val="ListParagraph"/>
              <w:numPr>
                <w:ilvl w:val="0"/>
                <w:numId w:val="12"/>
              </w:numPr>
              <w:spacing w:after="20"/>
              <w:ind w:left="342"/>
              <w:rPr>
                <w:szCs w:val="22"/>
              </w:rPr>
            </w:pPr>
            <w:r w:rsidRPr="00FF0993">
              <w:rPr>
                <w:szCs w:val="22"/>
              </w:rPr>
              <w:t>Chapter 13 - Our Beautiful Earth.</w:t>
            </w:r>
          </w:p>
        </w:tc>
        <w:tc>
          <w:tcPr>
            <w:tcW w:w="2250" w:type="dxa"/>
          </w:tcPr>
          <w:p w:rsidR="00B63EC4" w:rsidRDefault="00B63EC4" w:rsidP="000613E7">
            <w:pPr>
              <w:pStyle w:val="ListParagraph"/>
              <w:numPr>
                <w:ilvl w:val="0"/>
                <w:numId w:val="13"/>
              </w:numPr>
            </w:pPr>
            <w:r>
              <w:t>New words</w:t>
            </w:r>
          </w:p>
          <w:p w:rsidR="0062008B" w:rsidRPr="00202DDF" w:rsidRDefault="00B63EC4" w:rsidP="000613E7">
            <w:pPr>
              <w:pStyle w:val="ListParagraph"/>
              <w:numPr>
                <w:ilvl w:val="0"/>
                <w:numId w:val="13"/>
              </w:numPr>
            </w:pPr>
            <w:r>
              <w:t>B</w:t>
            </w:r>
            <w:r w:rsidR="00BB6E1F" w:rsidRPr="00202DDF">
              <w:t>ook reading</w:t>
            </w:r>
          </w:p>
        </w:tc>
        <w:tc>
          <w:tcPr>
            <w:tcW w:w="2880" w:type="dxa"/>
          </w:tcPr>
          <w:p w:rsidR="00B63EC4" w:rsidRDefault="00B63EC4" w:rsidP="000613E7">
            <w:r>
              <w:t xml:space="preserve">1.  </w:t>
            </w:r>
            <w:r w:rsidR="000613E7">
              <w:t xml:space="preserve">Question answers book    </w:t>
            </w:r>
            <w:r w:rsidR="00BB6E1F" w:rsidRPr="00202DDF">
              <w:t>work</w:t>
            </w:r>
            <w:r w:rsidR="000613E7">
              <w:t>.</w:t>
            </w:r>
          </w:p>
          <w:p w:rsidR="000F1554" w:rsidRDefault="00B63EC4" w:rsidP="000613E7">
            <w:r>
              <w:t xml:space="preserve">2.  </w:t>
            </w:r>
            <w:r w:rsidR="00BB6E1F" w:rsidRPr="00202DDF">
              <w:t xml:space="preserve">MCQS </w:t>
            </w:r>
            <w:r w:rsidR="000613E7" w:rsidRPr="00202DDF">
              <w:t>fill up</w:t>
            </w:r>
            <w:r w:rsidR="00BB6E1F" w:rsidRPr="00202DDF">
              <w:t xml:space="preserve"> true</w:t>
            </w:r>
            <w:r>
              <w:t>/</w:t>
            </w:r>
            <w:r w:rsidR="00BB6E1F" w:rsidRPr="00202DDF">
              <w:t>false</w:t>
            </w:r>
            <w:r w:rsidR="000613E7">
              <w:t>.</w:t>
            </w:r>
          </w:p>
          <w:p w:rsidR="0062008B" w:rsidRPr="00202DDF" w:rsidRDefault="00B63EC4" w:rsidP="000613E7">
            <w:r>
              <w:t xml:space="preserve">3. </w:t>
            </w:r>
            <w:r w:rsidR="000F1554">
              <w:t xml:space="preserve"> </w:t>
            </w:r>
            <w:r>
              <w:t>M</w:t>
            </w:r>
            <w:r w:rsidR="00BB6E1F" w:rsidRPr="00202DDF">
              <w:t xml:space="preserve">atching missing words </w:t>
            </w:r>
            <w:r w:rsidR="000F1554">
              <w:t xml:space="preserve">   </w:t>
            </w:r>
            <w:r w:rsidR="00BB6E1F" w:rsidRPr="00202DDF">
              <w:t>and knowledge question</w:t>
            </w:r>
            <w:r w:rsidR="000613E7">
              <w:t>.</w:t>
            </w:r>
          </w:p>
        </w:tc>
        <w:tc>
          <w:tcPr>
            <w:tcW w:w="2677" w:type="dxa"/>
            <w:gridSpan w:val="2"/>
          </w:tcPr>
          <w:p w:rsidR="0062008B" w:rsidRPr="00202DDF" w:rsidRDefault="000F1554" w:rsidP="000613E7">
            <w:r>
              <w:t xml:space="preserve">1. </w:t>
            </w:r>
            <w:r w:rsidR="00BB6E1F" w:rsidRPr="00202DDF">
              <w:t xml:space="preserve"> Make a cut out of your </w:t>
            </w:r>
            <w:proofErr w:type="spellStart"/>
            <w:r w:rsidR="00BB6E1F" w:rsidRPr="00202DDF">
              <w:t>favourite</w:t>
            </w:r>
            <w:proofErr w:type="spellEnd"/>
            <w:r w:rsidR="00BB6E1F" w:rsidRPr="00202DDF">
              <w:t xml:space="preserve"> animal and paste it in your notebook. Then write five lines about it.</w:t>
            </w:r>
          </w:p>
          <w:p w:rsidR="000F1554" w:rsidRDefault="000F1554" w:rsidP="000613E7">
            <w:r>
              <w:t xml:space="preserve">2. </w:t>
            </w:r>
            <w:r w:rsidR="00BB6E1F" w:rsidRPr="00202DDF">
              <w:t xml:space="preserve"> Our happy earth </w:t>
            </w:r>
            <w:proofErr w:type="spellStart"/>
            <w:r w:rsidR="00BB6E1F" w:rsidRPr="00202DDF">
              <w:t>colour</w:t>
            </w:r>
            <w:proofErr w:type="spellEnd"/>
            <w:r w:rsidR="00BB6E1F" w:rsidRPr="00202DDF">
              <w:t xml:space="preserve"> at blue and green. </w:t>
            </w:r>
          </w:p>
          <w:p w:rsidR="0062008B" w:rsidRPr="00202DDF" w:rsidRDefault="000F1554" w:rsidP="000613E7">
            <w:r>
              <w:t xml:space="preserve">3.  </w:t>
            </w:r>
            <w:r w:rsidR="00BB6E1F" w:rsidRPr="00202DDF">
              <w:t>Right how can you keep the earth clean and make it smile.</w:t>
            </w:r>
          </w:p>
          <w:p w:rsidR="0062008B" w:rsidRPr="00202DDF" w:rsidRDefault="0062008B" w:rsidP="000613E7"/>
        </w:tc>
      </w:tr>
      <w:tr w:rsidR="0062008B" w:rsidRPr="00202DDF" w:rsidTr="00FF0993">
        <w:trPr>
          <w:trHeight w:val="1523"/>
        </w:trPr>
        <w:tc>
          <w:tcPr>
            <w:tcW w:w="1548" w:type="dxa"/>
            <w:vAlign w:val="center"/>
          </w:tcPr>
          <w:p w:rsidR="0062008B" w:rsidRPr="00FF0993" w:rsidRDefault="00BB6E1F" w:rsidP="000613E7">
            <w:pPr>
              <w:jc w:val="center"/>
              <w:rPr>
                <w:b/>
              </w:rPr>
            </w:pPr>
            <w:r w:rsidRPr="00FF0993">
              <w:rPr>
                <w:b/>
              </w:rPr>
              <w:t xml:space="preserve">Computer </w:t>
            </w:r>
          </w:p>
        </w:tc>
        <w:tc>
          <w:tcPr>
            <w:tcW w:w="1890" w:type="dxa"/>
          </w:tcPr>
          <w:p w:rsidR="0062008B" w:rsidRPr="00FF0993" w:rsidRDefault="000F1554" w:rsidP="000613E7">
            <w:pPr>
              <w:pStyle w:val="ListParagraph"/>
              <w:numPr>
                <w:ilvl w:val="0"/>
                <w:numId w:val="15"/>
              </w:numPr>
              <w:ind w:left="342"/>
              <w:rPr>
                <w:szCs w:val="22"/>
              </w:rPr>
            </w:pPr>
            <w:r w:rsidRPr="00FF0993">
              <w:rPr>
                <w:szCs w:val="22"/>
              </w:rPr>
              <w:t>Chapter -6 O</w:t>
            </w:r>
            <w:r w:rsidR="00BB6E1F" w:rsidRPr="00FF0993">
              <w:rPr>
                <w:szCs w:val="22"/>
              </w:rPr>
              <w:t>perating a computer</w:t>
            </w:r>
          </w:p>
          <w:p w:rsidR="0062008B" w:rsidRPr="00FF0993" w:rsidRDefault="00BB6E1F" w:rsidP="000613E7">
            <w:pPr>
              <w:pStyle w:val="ListParagraph"/>
              <w:numPr>
                <w:ilvl w:val="0"/>
                <w:numId w:val="15"/>
              </w:numPr>
              <w:ind w:left="342"/>
              <w:rPr>
                <w:szCs w:val="22"/>
              </w:rPr>
            </w:pPr>
            <w:r w:rsidRPr="00FF0993">
              <w:rPr>
                <w:szCs w:val="22"/>
              </w:rPr>
              <w:t>Chapter -7 Let up paint</w:t>
            </w:r>
          </w:p>
          <w:p w:rsidR="0062008B" w:rsidRPr="00FF0993" w:rsidRDefault="00BB6E1F" w:rsidP="000613E7">
            <w:pPr>
              <w:pStyle w:val="ListParagraph"/>
              <w:numPr>
                <w:ilvl w:val="0"/>
                <w:numId w:val="15"/>
              </w:numPr>
              <w:ind w:left="342"/>
              <w:rPr>
                <w:szCs w:val="22"/>
              </w:rPr>
            </w:pPr>
            <w:r w:rsidRPr="00FF0993">
              <w:rPr>
                <w:szCs w:val="22"/>
              </w:rPr>
              <w:t>Chapter -8 Introduction to coding</w:t>
            </w:r>
          </w:p>
          <w:p w:rsidR="0062008B" w:rsidRPr="00FF0993" w:rsidRDefault="0062008B" w:rsidP="000613E7">
            <w:pPr>
              <w:ind w:left="342"/>
            </w:pPr>
          </w:p>
        </w:tc>
        <w:tc>
          <w:tcPr>
            <w:tcW w:w="2250" w:type="dxa"/>
          </w:tcPr>
          <w:p w:rsidR="000F1554" w:rsidRDefault="000613E7" w:rsidP="000613E7">
            <w:pPr>
              <w:pStyle w:val="ListParagraph"/>
              <w:numPr>
                <w:ilvl w:val="0"/>
                <w:numId w:val="17"/>
              </w:numPr>
              <w:ind w:left="342"/>
            </w:pPr>
            <w:r>
              <w:t>Reading.</w:t>
            </w:r>
          </w:p>
          <w:p w:rsidR="000F1554" w:rsidRDefault="000F1554" w:rsidP="000613E7">
            <w:pPr>
              <w:pStyle w:val="ListParagraph"/>
              <w:numPr>
                <w:ilvl w:val="0"/>
                <w:numId w:val="17"/>
              </w:numPr>
              <w:ind w:left="342"/>
            </w:pPr>
            <w:r>
              <w:t>L</w:t>
            </w:r>
            <w:r w:rsidR="00202DDF" w:rsidRPr="00202DDF">
              <w:rPr>
                <w:szCs w:val="22"/>
              </w:rPr>
              <w:t>earn</w:t>
            </w:r>
            <w:r>
              <w:t xml:space="preserve"> dictation</w:t>
            </w:r>
            <w:r w:rsidR="000613E7">
              <w:t>.</w:t>
            </w:r>
          </w:p>
          <w:p w:rsidR="0062008B" w:rsidRPr="00202DDF" w:rsidRDefault="000F1554" w:rsidP="000613E7">
            <w:pPr>
              <w:pStyle w:val="ListParagraph"/>
              <w:numPr>
                <w:ilvl w:val="0"/>
                <w:numId w:val="17"/>
              </w:numPr>
              <w:ind w:left="342"/>
            </w:pPr>
            <w:r>
              <w:t>Q</w:t>
            </w:r>
            <w:r w:rsidR="00BB6E1F" w:rsidRPr="00202DDF">
              <w:t>uestions and answer related for exercise.</w:t>
            </w:r>
          </w:p>
          <w:p w:rsidR="0062008B" w:rsidRPr="00202DDF" w:rsidRDefault="0062008B" w:rsidP="000613E7">
            <w:pPr>
              <w:ind w:left="342"/>
            </w:pPr>
          </w:p>
        </w:tc>
        <w:tc>
          <w:tcPr>
            <w:tcW w:w="2880" w:type="dxa"/>
          </w:tcPr>
          <w:p w:rsidR="0062008B" w:rsidRPr="00202DDF" w:rsidRDefault="00BB6E1F" w:rsidP="000613E7">
            <w:pPr>
              <w:pStyle w:val="ListParagraph"/>
              <w:numPr>
                <w:ilvl w:val="0"/>
                <w:numId w:val="16"/>
              </w:numPr>
              <w:ind w:left="342"/>
            </w:pPr>
            <w:r w:rsidRPr="00202DDF">
              <w:t>Book work (</w:t>
            </w:r>
            <w:proofErr w:type="gramStart"/>
            <w:r w:rsidR="000613E7" w:rsidRPr="00202DDF">
              <w:t>MCQS</w:t>
            </w:r>
            <w:r w:rsidR="000613E7">
              <w:t>,</w:t>
            </w:r>
            <w:proofErr w:type="gramEnd"/>
            <w:r w:rsidR="000F1554">
              <w:t xml:space="preserve"> </w:t>
            </w:r>
            <w:r w:rsidR="000F1554" w:rsidRPr="00202DDF">
              <w:t>fill up</w:t>
            </w:r>
            <w:r w:rsidRPr="00202DDF">
              <w:t>, true</w:t>
            </w:r>
            <w:r w:rsidR="000F1554">
              <w:t>/</w:t>
            </w:r>
            <w:r w:rsidRPr="00202DDF">
              <w:t>false and question answer.)</w:t>
            </w:r>
          </w:p>
          <w:p w:rsidR="0062008B" w:rsidRPr="00202DDF" w:rsidRDefault="0062008B" w:rsidP="000613E7">
            <w:pPr>
              <w:ind w:left="342"/>
            </w:pPr>
          </w:p>
          <w:p w:rsidR="0062008B" w:rsidRPr="00202DDF" w:rsidRDefault="0062008B" w:rsidP="000613E7">
            <w:pPr>
              <w:ind w:left="342"/>
            </w:pPr>
          </w:p>
        </w:tc>
        <w:tc>
          <w:tcPr>
            <w:tcW w:w="2677" w:type="dxa"/>
            <w:gridSpan w:val="2"/>
          </w:tcPr>
          <w:p w:rsidR="0062008B" w:rsidRPr="00202DDF" w:rsidRDefault="00BB6E1F" w:rsidP="000613E7">
            <w:pPr>
              <w:pStyle w:val="ListParagraph"/>
              <w:numPr>
                <w:ilvl w:val="0"/>
                <w:numId w:val="18"/>
              </w:numPr>
              <w:ind w:left="342"/>
            </w:pPr>
            <w:r w:rsidRPr="00202DDF">
              <w:t>Shutting down a computer</w:t>
            </w:r>
            <w:r w:rsidR="000613E7">
              <w:t>.</w:t>
            </w:r>
          </w:p>
          <w:p w:rsidR="0062008B" w:rsidRPr="00202DDF" w:rsidRDefault="00BB6E1F" w:rsidP="000613E7">
            <w:pPr>
              <w:pStyle w:val="ListParagraph"/>
              <w:numPr>
                <w:ilvl w:val="0"/>
                <w:numId w:val="18"/>
              </w:numPr>
              <w:ind w:left="342"/>
            </w:pPr>
            <w:r w:rsidRPr="00202DDF">
              <w:t>Activity devices that use coding.</w:t>
            </w:r>
          </w:p>
          <w:p w:rsidR="0062008B" w:rsidRPr="00202DDF" w:rsidRDefault="0062008B" w:rsidP="000613E7">
            <w:pPr>
              <w:ind w:left="342"/>
            </w:pPr>
          </w:p>
        </w:tc>
      </w:tr>
      <w:tr w:rsidR="0062008B" w:rsidRPr="00202DDF" w:rsidTr="00FF0993">
        <w:trPr>
          <w:trHeight w:val="482"/>
        </w:trPr>
        <w:tc>
          <w:tcPr>
            <w:tcW w:w="1548" w:type="dxa"/>
            <w:vAlign w:val="center"/>
          </w:tcPr>
          <w:p w:rsidR="0062008B" w:rsidRPr="00FF0993" w:rsidRDefault="00BB6E1F" w:rsidP="000613E7">
            <w:pPr>
              <w:jc w:val="center"/>
              <w:rPr>
                <w:b/>
              </w:rPr>
            </w:pPr>
            <w:r w:rsidRPr="00FF0993">
              <w:rPr>
                <w:b/>
              </w:rPr>
              <w:t>Art &amp; Craft</w:t>
            </w:r>
          </w:p>
        </w:tc>
        <w:tc>
          <w:tcPr>
            <w:tcW w:w="9697" w:type="dxa"/>
            <w:gridSpan w:val="5"/>
            <w:vAlign w:val="center"/>
          </w:tcPr>
          <w:p w:rsidR="0062008B" w:rsidRPr="00FF0993" w:rsidRDefault="00BB6E1F" w:rsidP="000613E7">
            <w:pPr>
              <w:rPr>
                <w:rFonts w:ascii="Arial" w:eastAsia="Arial" w:hAnsi="Arial" w:cs="Arial"/>
                <w:b/>
              </w:rPr>
            </w:pPr>
            <w:r w:rsidRPr="00FF0993">
              <w:rPr>
                <w:rFonts w:ascii="Arial" w:eastAsia="Arial" w:hAnsi="Arial" w:cs="Arial"/>
                <w:b/>
              </w:rPr>
              <w:t xml:space="preserve">Draw a </w:t>
            </w:r>
            <w:r w:rsidRPr="00FF0993">
              <w:rPr>
                <w:rFonts w:ascii="Arial" w:eastAsia="Arial" w:hAnsi="Arial" w:cs="Arial"/>
                <w:b/>
                <w:color w:val="323232"/>
              </w:rPr>
              <w:t>Raindrop</w:t>
            </w:r>
            <w:r w:rsidRPr="00FF0993">
              <w:rPr>
                <w:rFonts w:ascii="Arial" w:eastAsia="Arial" w:hAnsi="Arial" w:cs="Arial"/>
                <w:b/>
              </w:rPr>
              <w:t>,</w:t>
            </w:r>
            <w:r w:rsidR="00202DDF" w:rsidRPr="00FF0993">
              <w:rPr>
                <w:rFonts w:ascii="Arial" w:eastAsia="Arial" w:hAnsi="Arial" w:cs="Arial"/>
                <w:b/>
              </w:rPr>
              <w:t xml:space="preserve"> </w:t>
            </w:r>
            <w:r w:rsidRPr="00FF0993">
              <w:rPr>
                <w:rFonts w:ascii="Arial" w:eastAsia="Arial" w:hAnsi="Arial" w:cs="Arial"/>
                <w:b/>
              </w:rPr>
              <w:t xml:space="preserve">Shape Monsters </w:t>
            </w:r>
          </w:p>
        </w:tc>
      </w:tr>
      <w:tr w:rsidR="0062008B" w:rsidRPr="00202DDF" w:rsidTr="00FF0993">
        <w:trPr>
          <w:gridAfter w:val="1"/>
          <w:wAfter w:w="8" w:type="dxa"/>
          <w:trHeight w:val="668"/>
        </w:trPr>
        <w:tc>
          <w:tcPr>
            <w:tcW w:w="1548" w:type="dxa"/>
            <w:vAlign w:val="center"/>
          </w:tcPr>
          <w:p w:rsidR="0062008B" w:rsidRPr="00FF0993" w:rsidRDefault="00BB6E1F" w:rsidP="000613E7">
            <w:pPr>
              <w:jc w:val="center"/>
              <w:rPr>
                <w:b/>
              </w:rPr>
            </w:pPr>
            <w:r w:rsidRPr="00FF0993">
              <w:rPr>
                <w:b/>
              </w:rPr>
              <w:t xml:space="preserve">Vocabulary </w:t>
            </w:r>
          </w:p>
        </w:tc>
        <w:tc>
          <w:tcPr>
            <w:tcW w:w="9689" w:type="dxa"/>
            <w:gridSpan w:val="4"/>
          </w:tcPr>
          <w:p w:rsidR="0062008B" w:rsidRPr="00202DDF" w:rsidRDefault="00BB6E1F" w:rsidP="000613E7">
            <w:pPr>
              <w:rPr>
                <w:b/>
              </w:rPr>
            </w:pPr>
            <w:r w:rsidRPr="00202DDF">
              <w:rPr>
                <w:b/>
              </w:rPr>
              <w:t>Prefer, Special, Positive, Wonder, Almond.</w:t>
            </w:r>
          </w:p>
        </w:tc>
      </w:tr>
      <w:tr w:rsidR="0062008B" w:rsidRPr="00202DDF" w:rsidTr="00FF0993">
        <w:trPr>
          <w:gridAfter w:val="1"/>
          <w:wAfter w:w="8" w:type="dxa"/>
          <w:trHeight w:val="2240"/>
        </w:trPr>
        <w:tc>
          <w:tcPr>
            <w:tcW w:w="1548" w:type="dxa"/>
            <w:vAlign w:val="center"/>
          </w:tcPr>
          <w:p w:rsidR="0062008B" w:rsidRPr="00FF0993" w:rsidRDefault="00BB6E1F" w:rsidP="000613E7">
            <w:r w:rsidRPr="00FF0993">
              <w:rPr>
                <w:b/>
              </w:rPr>
              <w:t>Conversation Questions</w:t>
            </w:r>
            <w:r w:rsidRPr="00FF0993">
              <w:t xml:space="preserve"> </w:t>
            </w:r>
          </w:p>
        </w:tc>
        <w:tc>
          <w:tcPr>
            <w:tcW w:w="9689" w:type="dxa"/>
            <w:gridSpan w:val="4"/>
            <w:vAlign w:val="center"/>
          </w:tcPr>
          <w:p w:rsidR="0062008B" w:rsidRPr="00202DDF" w:rsidRDefault="00BB6E1F" w:rsidP="00061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02DDF">
              <w:t>Q</w:t>
            </w:r>
            <w:r>
              <w:t>.</w:t>
            </w:r>
            <w:r w:rsidRPr="00202DDF">
              <w:t xml:space="preserve"> 1 What is your </w:t>
            </w:r>
            <w:proofErr w:type="spellStart"/>
            <w:r w:rsidRPr="00202DDF">
              <w:t>Favourite</w:t>
            </w:r>
            <w:proofErr w:type="spellEnd"/>
            <w:r w:rsidRPr="00202DDF">
              <w:t xml:space="preserve"> place in your town?</w:t>
            </w:r>
          </w:p>
          <w:p w:rsidR="0062008B" w:rsidRPr="00202DDF" w:rsidRDefault="00BB6E1F" w:rsidP="00061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Q. </w:t>
            </w:r>
            <w:r w:rsidRPr="00202DDF">
              <w:t xml:space="preserve">2 What is your </w:t>
            </w:r>
            <w:proofErr w:type="spellStart"/>
            <w:r w:rsidRPr="00202DDF">
              <w:t>Favourite</w:t>
            </w:r>
            <w:proofErr w:type="spellEnd"/>
            <w:r w:rsidRPr="00202DDF">
              <w:t xml:space="preserve"> </w:t>
            </w:r>
            <w:r w:rsidR="00202DDF" w:rsidRPr="00202DDF">
              <w:t>Fruit?</w:t>
            </w:r>
          </w:p>
          <w:p w:rsidR="0062008B" w:rsidRPr="00202DDF" w:rsidRDefault="00BB6E1F" w:rsidP="00061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02DDF">
              <w:t>Q</w:t>
            </w:r>
            <w:r>
              <w:t>.</w:t>
            </w:r>
            <w:r w:rsidRPr="00202DDF">
              <w:t xml:space="preserve"> 3 What is your </w:t>
            </w:r>
            <w:proofErr w:type="spellStart"/>
            <w:r w:rsidRPr="00202DDF">
              <w:t>Favourite</w:t>
            </w:r>
            <w:proofErr w:type="spellEnd"/>
            <w:r w:rsidRPr="00202DDF">
              <w:t xml:space="preserve"> Vegetable?</w:t>
            </w:r>
          </w:p>
          <w:p w:rsidR="0062008B" w:rsidRPr="00202DDF" w:rsidRDefault="00BB6E1F" w:rsidP="00061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02DDF">
              <w:t>Q</w:t>
            </w:r>
            <w:r>
              <w:t>.</w:t>
            </w:r>
            <w:r w:rsidRPr="00202DDF">
              <w:t xml:space="preserve"> 4 What is your </w:t>
            </w:r>
            <w:proofErr w:type="spellStart"/>
            <w:r w:rsidRPr="00202DDF">
              <w:t>Favourite</w:t>
            </w:r>
            <w:proofErr w:type="spellEnd"/>
            <w:r w:rsidRPr="00202DDF">
              <w:t xml:space="preserve"> </w:t>
            </w:r>
            <w:r w:rsidR="00202DDF" w:rsidRPr="00202DDF">
              <w:t>Game?</w:t>
            </w:r>
          </w:p>
          <w:p w:rsidR="0062008B" w:rsidRPr="00202DDF" w:rsidRDefault="0062008B" w:rsidP="00061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62008B" w:rsidRPr="00202DDF" w:rsidTr="00FF0993">
        <w:trPr>
          <w:gridAfter w:val="1"/>
          <w:wAfter w:w="8" w:type="dxa"/>
          <w:trHeight w:val="2180"/>
        </w:trPr>
        <w:tc>
          <w:tcPr>
            <w:tcW w:w="1548" w:type="dxa"/>
            <w:vAlign w:val="center"/>
          </w:tcPr>
          <w:p w:rsidR="0062008B" w:rsidRPr="00FF0993" w:rsidRDefault="00BB6E1F" w:rsidP="000613E7">
            <w:pPr>
              <w:jc w:val="center"/>
              <w:rPr>
                <w:b/>
              </w:rPr>
            </w:pPr>
            <w:r w:rsidRPr="00FF0993">
              <w:rPr>
                <w:b/>
              </w:rPr>
              <w:t xml:space="preserve">General Knowledge </w:t>
            </w:r>
          </w:p>
        </w:tc>
        <w:tc>
          <w:tcPr>
            <w:tcW w:w="9689" w:type="dxa"/>
            <w:gridSpan w:val="4"/>
          </w:tcPr>
          <w:p w:rsidR="0062008B" w:rsidRPr="00202DDF" w:rsidRDefault="000613E7" w:rsidP="00061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222222"/>
              </w:rPr>
            </w:pPr>
            <w:r>
              <w:rPr>
                <w:color w:val="222222"/>
              </w:rPr>
              <w:t xml:space="preserve">Q. </w:t>
            </w:r>
            <w:r w:rsidR="00BB6E1F" w:rsidRPr="00202DDF">
              <w:rPr>
                <w:color w:val="222222"/>
              </w:rPr>
              <w:t xml:space="preserve">1 </w:t>
            </w:r>
            <w:r w:rsidR="00593FF2">
              <w:rPr>
                <w:color w:val="444444"/>
                <w:highlight w:val="white"/>
              </w:rPr>
              <w:t>We chew food through our ………..</w:t>
            </w:r>
          </w:p>
          <w:p w:rsidR="0062008B" w:rsidRPr="00202DDF" w:rsidRDefault="000613E7" w:rsidP="00061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222222"/>
              </w:rPr>
            </w:pPr>
            <w:r>
              <w:rPr>
                <w:color w:val="222222"/>
              </w:rPr>
              <w:t xml:space="preserve">Q. </w:t>
            </w:r>
            <w:r w:rsidR="00BB6E1F" w:rsidRPr="00202DDF">
              <w:rPr>
                <w:color w:val="222222"/>
              </w:rPr>
              <w:t xml:space="preserve">2 </w:t>
            </w:r>
            <w:r w:rsidR="00BB6E1F" w:rsidRPr="00202DDF">
              <w:rPr>
                <w:color w:val="444444"/>
                <w:highlight w:val="white"/>
              </w:rPr>
              <w:t xml:space="preserve">Our both hands have …………. </w:t>
            </w:r>
            <w:r w:rsidR="00593FF2" w:rsidRPr="00202DDF">
              <w:rPr>
                <w:color w:val="444444"/>
                <w:highlight w:val="white"/>
              </w:rPr>
              <w:t>F</w:t>
            </w:r>
            <w:r w:rsidR="00BB6E1F" w:rsidRPr="00202DDF">
              <w:rPr>
                <w:color w:val="444444"/>
                <w:highlight w:val="white"/>
              </w:rPr>
              <w:t>ingers</w:t>
            </w:r>
            <w:r w:rsidR="00593FF2">
              <w:rPr>
                <w:color w:val="222222"/>
              </w:rPr>
              <w:t>.</w:t>
            </w:r>
          </w:p>
          <w:p w:rsidR="0062008B" w:rsidRPr="00202DDF" w:rsidRDefault="000613E7" w:rsidP="00061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222222"/>
              </w:rPr>
            </w:pPr>
            <w:r>
              <w:rPr>
                <w:color w:val="222222"/>
              </w:rPr>
              <w:t xml:space="preserve">Q. </w:t>
            </w:r>
            <w:r w:rsidR="00BB6E1F" w:rsidRPr="00202DDF">
              <w:rPr>
                <w:color w:val="222222"/>
              </w:rPr>
              <w:t xml:space="preserve">3 </w:t>
            </w:r>
            <w:r w:rsidR="00593FF2">
              <w:rPr>
                <w:color w:val="444444"/>
                <w:highlight w:val="white"/>
              </w:rPr>
              <w:t>We taste our food with……….</w:t>
            </w:r>
          </w:p>
          <w:p w:rsidR="0062008B" w:rsidRPr="00202DDF" w:rsidRDefault="000613E7" w:rsidP="00061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222222"/>
              </w:rPr>
            </w:pPr>
            <w:r>
              <w:rPr>
                <w:color w:val="222222"/>
              </w:rPr>
              <w:t xml:space="preserve">Q. </w:t>
            </w:r>
            <w:r w:rsidR="00BB6E1F" w:rsidRPr="00202DDF">
              <w:rPr>
                <w:color w:val="222222"/>
              </w:rPr>
              <w:t xml:space="preserve">4 </w:t>
            </w:r>
            <w:r w:rsidR="00BB6E1F" w:rsidRPr="00202DDF">
              <w:rPr>
                <w:color w:val="444444"/>
                <w:highlight w:val="white"/>
              </w:rPr>
              <w:t xml:space="preserve">The </w:t>
            </w:r>
            <w:proofErr w:type="spellStart"/>
            <w:r w:rsidR="00BB6E1F" w:rsidRPr="00202DDF">
              <w:rPr>
                <w:color w:val="444444"/>
                <w:highlight w:val="white"/>
              </w:rPr>
              <w:t>colour</w:t>
            </w:r>
            <w:proofErr w:type="spellEnd"/>
            <w:r w:rsidR="00593FF2">
              <w:rPr>
                <w:color w:val="444444"/>
                <w:highlight w:val="white"/>
              </w:rPr>
              <w:t xml:space="preserve"> of our hair is …………</w:t>
            </w:r>
          </w:p>
          <w:p w:rsidR="0062008B" w:rsidRPr="00202DDF" w:rsidRDefault="000613E7" w:rsidP="00061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222222"/>
              </w:rPr>
            </w:pPr>
            <w:r>
              <w:rPr>
                <w:color w:val="222222"/>
              </w:rPr>
              <w:t xml:space="preserve">Q. </w:t>
            </w:r>
            <w:r w:rsidR="00BB6E1F" w:rsidRPr="00202DDF">
              <w:rPr>
                <w:color w:val="222222"/>
              </w:rPr>
              <w:t xml:space="preserve">5 </w:t>
            </w:r>
            <w:r w:rsidR="00593FF2">
              <w:rPr>
                <w:color w:val="444444"/>
                <w:highlight w:val="white"/>
              </w:rPr>
              <w:t>We have …………… nose</w:t>
            </w:r>
            <w:r w:rsidR="00593FF2">
              <w:rPr>
                <w:color w:val="444444"/>
              </w:rPr>
              <w:t>.</w:t>
            </w:r>
          </w:p>
        </w:tc>
      </w:tr>
    </w:tbl>
    <w:p w:rsidR="0062008B" w:rsidRDefault="00BB6E1F">
      <w:pPr>
        <w:pBdr>
          <w:top w:val="nil"/>
          <w:left w:val="nil"/>
          <w:bottom w:val="nil"/>
          <w:right w:val="nil"/>
          <w:between w:val="nil"/>
        </w:pBdr>
        <w:tabs>
          <w:tab w:val="left" w:pos="9310"/>
        </w:tabs>
        <w:rPr>
          <w:color w:val="000000"/>
          <w:sz w:val="36"/>
          <w:szCs w:val="36"/>
        </w:rPr>
      </w:pPr>
      <w:bookmarkStart w:id="0" w:name="_gjdgxs" w:colFirst="0" w:colLast="0"/>
      <w:bookmarkEnd w:id="0"/>
      <w:r>
        <w:rPr>
          <w:color w:val="000000"/>
          <w:sz w:val="36"/>
          <w:szCs w:val="36"/>
        </w:rPr>
        <w:tab/>
      </w:r>
    </w:p>
    <w:p w:rsidR="002B40A9" w:rsidRDefault="002B40A9" w:rsidP="002B40A9">
      <w:pPr>
        <w:rPr>
          <w:rFonts w:cs="Arial Unicode MS"/>
          <w:b/>
          <w:bCs/>
          <w:sz w:val="28"/>
          <w:szCs w:val="25"/>
          <w:lang w:bidi="hi-IN"/>
        </w:rPr>
      </w:pPr>
      <w:bookmarkStart w:id="1" w:name="_GoBack"/>
      <w:r w:rsidRPr="00B2771E">
        <w:rPr>
          <w:b/>
          <w:bCs/>
          <w:sz w:val="28"/>
          <w:szCs w:val="28"/>
        </w:rPr>
        <w:t>Monthly Activity</w:t>
      </w:r>
      <w:r>
        <w:rPr>
          <w:b/>
          <w:bCs/>
          <w:sz w:val="28"/>
          <w:szCs w:val="28"/>
        </w:rPr>
        <w:t>*</w:t>
      </w:r>
    </w:p>
    <w:p w:rsidR="002B40A9" w:rsidRDefault="002B40A9" w:rsidP="002B40A9">
      <w:pPr>
        <w:pStyle w:val="ListParagraph"/>
        <w:widowControl w:val="0"/>
        <w:numPr>
          <w:ilvl w:val="0"/>
          <w:numId w:val="21"/>
        </w:numPr>
        <w:autoSpaceDE w:val="0"/>
        <w:autoSpaceDN w:val="0"/>
        <w:contextualSpacing w:val="0"/>
        <w:rPr>
          <w:rFonts w:cs="Arial Unicode MS"/>
          <w:sz w:val="28"/>
          <w:szCs w:val="25"/>
          <w:lang w:bidi="hi-IN"/>
        </w:rPr>
      </w:pPr>
      <w:r w:rsidRPr="00997CDB">
        <w:rPr>
          <w:rFonts w:cs="Arial Unicode MS"/>
          <w:sz w:val="28"/>
          <w:szCs w:val="25"/>
          <w:lang w:bidi="hi-IN"/>
        </w:rPr>
        <w:t>Dec.2,2023 Extempore</w:t>
      </w:r>
    </w:p>
    <w:p w:rsidR="002B40A9" w:rsidRDefault="002B40A9" w:rsidP="002B40A9">
      <w:pPr>
        <w:pStyle w:val="ListParagraph"/>
        <w:widowControl w:val="0"/>
        <w:numPr>
          <w:ilvl w:val="0"/>
          <w:numId w:val="21"/>
        </w:numPr>
        <w:autoSpaceDE w:val="0"/>
        <w:autoSpaceDN w:val="0"/>
        <w:contextualSpacing w:val="0"/>
        <w:rPr>
          <w:rFonts w:cs="Arial Unicode MS"/>
          <w:sz w:val="28"/>
          <w:szCs w:val="25"/>
          <w:lang w:bidi="hi-IN"/>
        </w:rPr>
      </w:pPr>
      <w:r w:rsidRPr="00997CDB">
        <w:rPr>
          <w:rFonts w:cs="Arial Unicode MS"/>
          <w:sz w:val="28"/>
          <w:szCs w:val="25"/>
          <w:lang w:bidi="hi-IN"/>
        </w:rPr>
        <w:t>Dec.16,2023 Dumb Show ( Senior wing)</w:t>
      </w:r>
    </w:p>
    <w:p w:rsidR="0062008B" w:rsidRDefault="002B40A9" w:rsidP="002B40A9">
      <w:pPr>
        <w:pStyle w:val="ListParagraph"/>
        <w:numPr>
          <w:ilvl w:val="0"/>
          <w:numId w:val="21"/>
        </w:numPr>
        <w:tabs>
          <w:tab w:val="left" w:pos="9310"/>
        </w:tabs>
      </w:pPr>
      <w:r w:rsidRPr="002B40A9">
        <w:rPr>
          <w:rFonts w:cs="Arial Unicode MS"/>
          <w:sz w:val="28"/>
          <w:szCs w:val="25"/>
          <w:lang w:bidi="hi-IN"/>
        </w:rPr>
        <w:t>Dec. 23, 2023 Pasting Crops</w:t>
      </w:r>
      <w:bookmarkEnd w:id="1"/>
      <w:r w:rsidR="00BB6E1F">
        <w:tab/>
      </w:r>
    </w:p>
    <w:sectPr w:rsidR="0062008B" w:rsidSect="000613E7">
      <w:pgSz w:w="11907" w:h="16839"/>
      <w:pgMar w:top="288" w:right="288" w:bottom="1080" w:left="4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0594"/>
    <w:multiLevelType w:val="hybridMultilevel"/>
    <w:tmpl w:val="55D43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90640"/>
    <w:multiLevelType w:val="multilevel"/>
    <w:tmpl w:val="B5924E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5EE26B1"/>
    <w:multiLevelType w:val="hybridMultilevel"/>
    <w:tmpl w:val="3D10F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9176B"/>
    <w:multiLevelType w:val="hybridMultilevel"/>
    <w:tmpl w:val="1F626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B221E"/>
    <w:multiLevelType w:val="hybridMultilevel"/>
    <w:tmpl w:val="68108900"/>
    <w:lvl w:ilvl="0" w:tplc="A8DA272E">
      <w:start w:val="1"/>
      <w:numFmt w:val="decimal"/>
      <w:lvlText w:val="%1."/>
      <w:lvlJc w:val="left"/>
      <w:pPr>
        <w:ind w:left="720" w:hanging="360"/>
      </w:pPr>
      <w:rPr>
        <w:rFonts w:cs="Mang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12A27"/>
    <w:multiLevelType w:val="hybridMultilevel"/>
    <w:tmpl w:val="A582F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EC65A6"/>
    <w:multiLevelType w:val="hybridMultilevel"/>
    <w:tmpl w:val="DACC4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0727C"/>
    <w:multiLevelType w:val="hybridMultilevel"/>
    <w:tmpl w:val="90B02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A7C30"/>
    <w:multiLevelType w:val="multilevel"/>
    <w:tmpl w:val="B5924E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4B305FF"/>
    <w:multiLevelType w:val="hybridMultilevel"/>
    <w:tmpl w:val="74A0B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3F4756"/>
    <w:multiLevelType w:val="hybridMultilevel"/>
    <w:tmpl w:val="EB3A8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330A51"/>
    <w:multiLevelType w:val="hybridMultilevel"/>
    <w:tmpl w:val="DE6A4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1A12CC"/>
    <w:multiLevelType w:val="hybridMultilevel"/>
    <w:tmpl w:val="87BCC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5C0427"/>
    <w:multiLevelType w:val="hybridMultilevel"/>
    <w:tmpl w:val="E7BA4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C55805"/>
    <w:multiLevelType w:val="hybridMultilevel"/>
    <w:tmpl w:val="05AAB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355A2A"/>
    <w:multiLevelType w:val="hybridMultilevel"/>
    <w:tmpl w:val="B300A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277F81"/>
    <w:multiLevelType w:val="hybridMultilevel"/>
    <w:tmpl w:val="AFC6B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2C478E"/>
    <w:multiLevelType w:val="multilevel"/>
    <w:tmpl w:val="B5924E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5F6B630A"/>
    <w:multiLevelType w:val="hybridMultilevel"/>
    <w:tmpl w:val="9E6614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7F65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7DDF1C69"/>
    <w:multiLevelType w:val="hybridMultilevel"/>
    <w:tmpl w:val="78EEE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13"/>
  </w:num>
  <w:num w:numId="4">
    <w:abstractNumId w:val="12"/>
  </w:num>
  <w:num w:numId="5">
    <w:abstractNumId w:val="20"/>
  </w:num>
  <w:num w:numId="6">
    <w:abstractNumId w:val="7"/>
  </w:num>
  <w:num w:numId="7">
    <w:abstractNumId w:val="15"/>
  </w:num>
  <w:num w:numId="8">
    <w:abstractNumId w:val="9"/>
  </w:num>
  <w:num w:numId="9">
    <w:abstractNumId w:val="11"/>
  </w:num>
  <w:num w:numId="10">
    <w:abstractNumId w:val="0"/>
  </w:num>
  <w:num w:numId="11">
    <w:abstractNumId w:val="19"/>
  </w:num>
  <w:num w:numId="12">
    <w:abstractNumId w:val="17"/>
  </w:num>
  <w:num w:numId="13">
    <w:abstractNumId w:val="1"/>
  </w:num>
  <w:num w:numId="14">
    <w:abstractNumId w:val="8"/>
  </w:num>
  <w:num w:numId="15">
    <w:abstractNumId w:val="10"/>
  </w:num>
  <w:num w:numId="16">
    <w:abstractNumId w:val="2"/>
  </w:num>
  <w:num w:numId="17">
    <w:abstractNumId w:val="3"/>
  </w:num>
  <w:num w:numId="18">
    <w:abstractNumId w:val="14"/>
  </w:num>
  <w:num w:numId="19">
    <w:abstractNumId w:val="6"/>
  </w:num>
  <w:num w:numId="20">
    <w:abstractNumId w:val="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2008B"/>
    <w:rsid w:val="000613E7"/>
    <w:rsid w:val="000F1554"/>
    <w:rsid w:val="00202DDF"/>
    <w:rsid w:val="002B40A9"/>
    <w:rsid w:val="002D1EE2"/>
    <w:rsid w:val="00593FF2"/>
    <w:rsid w:val="005C3590"/>
    <w:rsid w:val="0062008B"/>
    <w:rsid w:val="007956C9"/>
    <w:rsid w:val="009A3229"/>
    <w:rsid w:val="00B63EC4"/>
    <w:rsid w:val="00BB6E1F"/>
    <w:rsid w:val="00D745E1"/>
    <w:rsid w:val="00F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sa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line="1309" w:lineRule="auto"/>
      <w:ind w:left="1085"/>
    </w:pPr>
    <w:rPr>
      <w:sz w:val="120"/>
      <w:szCs w:val="1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202DDF"/>
    <w:pPr>
      <w:ind w:left="720"/>
      <w:contextualSpacing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sa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line="1309" w:lineRule="auto"/>
      <w:ind w:left="1085"/>
    </w:pPr>
    <w:rPr>
      <w:sz w:val="120"/>
      <w:szCs w:val="1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202DDF"/>
    <w:pPr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10</cp:revision>
  <dcterms:created xsi:type="dcterms:W3CDTF">2023-11-30T09:13:00Z</dcterms:created>
  <dcterms:modified xsi:type="dcterms:W3CDTF">2023-12-02T23:47:00Z</dcterms:modified>
</cp:coreProperties>
</file>